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A8449D" w14:textId="77777777" w:rsidR="00E878FC" w:rsidRPr="00553447" w:rsidRDefault="00E878FC" w:rsidP="0047108B">
      <w:pPr>
        <w:pStyle w:val="ListParagraph"/>
        <w:jc w:val="center"/>
        <w:rPr>
          <w:rFonts w:ascii="Times New Roman" w:hAnsi="Times New Roman" w:cs="Times New Roman"/>
          <w:b/>
          <w:sz w:val="24"/>
          <w:szCs w:val="24"/>
        </w:rPr>
      </w:pPr>
      <w:bookmarkStart w:id="0" w:name="_GoBack"/>
      <w:bookmarkEnd w:id="0"/>
      <w:r w:rsidRPr="00553447">
        <w:rPr>
          <w:rFonts w:ascii="Times New Roman" w:hAnsi="Times New Roman" w:cs="Times New Roman"/>
          <w:b/>
          <w:sz w:val="24"/>
          <w:szCs w:val="24"/>
        </w:rPr>
        <w:t>Probabilistic Selection Task</w:t>
      </w:r>
    </w:p>
    <w:p w14:paraId="755D2535" w14:textId="77777777" w:rsidR="00E878FC" w:rsidRPr="00553447" w:rsidRDefault="00E878FC" w:rsidP="00E878FC">
      <w:pPr>
        <w:jc w:val="both"/>
        <w:rPr>
          <w:b/>
        </w:rPr>
      </w:pPr>
      <w:r w:rsidRPr="00553447">
        <w:rPr>
          <w:bCs/>
          <w:highlight w:val="lightGray"/>
        </w:rPr>
        <w:t xml:space="preserve">Turn on laptop computer (“on” button on upper right immediately above keyboard). Insure charger and portable mouse are plugged in. Login with your FIU credentials. Once you and participant are in front of the laptop, </w:t>
      </w:r>
      <w:r w:rsidRPr="00553447">
        <w:rPr>
          <w:b/>
          <w:highlight w:val="lightGray"/>
        </w:rPr>
        <w:t>open finder window and open Local Disk (C:)/</w:t>
      </w:r>
      <w:proofErr w:type="spellStart"/>
      <w:r w:rsidRPr="00553447">
        <w:rPr>
          <w:b/>
          <w:highlight w:val="lightGray"/>
        </w:rPr>
        <w:t>eprime</w:t>
      </w:r>
      <w:proofErr w:type="spellEnd"/>
      <w:r w:rsidRPr="00553447">
        <w:rPr>
          <w:b/>
          <w:highlight w:val="lightGray"/>
        </w:rPr>
        <w:t>/</w:t>
      </w:r>
      <w:proofErr w:type="spellStart"/>
      <w:r w:rsidRPr="00553447">
        <w:rPr>
          <w:b/>
          <w:highlight w:val="lightGray"/>
        </w:rPr>
        <w:t>PST.ebs</w:t>
      </w:r>
      <w:proofErr w:type="spellEnd"/>
      <w:r w:rsidRPr="00553447">
        <w:rPr>
          <w:b/>
          <w:highlight w:val="lightGray"/>
        </w:rPr>
        <w:t xml:space="preserve"> (the purple icon). </w:t>
      </w:r>
    </w:p>
    <w:p w14:paraId="005E42AF" w14:textId="77777777" w:rsidR="000847AB" w:rsidRDefault="000847AB" w:rsidP="000847AB">
      <w:pPr>
        <w:pBdr>
          <w:bottom w:val="single" w:sz="6" w:space="1" w:color="auto"/>
        </w:pBdr>
        <w:rPr>
          <w:b/>
        </w:rPr>
      </w:pPr>
    </w:p>
    <w:p w14:paraId="11694AEF" w14:textId="77777777" w:rsidR="002914F0" w:rsidRPr="00553447" w:rsidRDefault="002914F0" w:rsidP="00E878FC">
      <w:pPr>
        <w:jc w:val="both"/>
        <w:rPr>
          <w:b/>
        </w:rPr>
      </w:pPr>
    </w:p>
    <w:p w14:paraId="0F6C5CDD" w14:textId="77777777" w:rsidR="002914F0" w:rsidRPr="00553447" w:rsidRDefault="002914F0" w:rsidP="00501ED2">
      <w:pPr>
        <w:jc w:val="center"/>
        <w:rPr>
          <w:b/>
          <w:highlight w:val="lightGray"/>
        </w:rPr>
      </w:pPr>
      <w:r w:rsidRPr="00553447">
        <w:rPr>
          <w:bCs/>
          <w:noProof/>
          <w:lang w:eastAsia="en-US"/>
        </w:rPr>
        <w:drawing>
          <wp:inline distT="0" distB="0" distL="0" distR="0" wp14:anchorId="0DA049EE" wp14:editId="5940E4E2">
            <wp:extent cx="1620171" cy="914400"/>
            <wp:effectExtent l="0" t="0" r="5715"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
                    <a:srcRect l="39436" t="25852" r="10411" b="23823"/>
                    <a:stretch/>
                  </pic:blipFill>
                  <pic:spPr>
                    <a:xfrm>
                      <a:off x="0" y="0"/>
                      <a:ext cx="1620171" cy="914400"/>
                    </a:xfrm>
                    <a:prstGeom prst="rect">
                      <a:avLst/>
                    </a:prstGeom>
                  </pic:spPr>
                </pic:pic>
              </a:graphicData>
            </a:graphic>
          </wp:inline>
        </w:drawing>
      </w:r>
    </w:p>
    <w:p w14:paraId="4B3339F0" w14:textId="77777777" w:rsidR="002914F0" w:rsidRPr="00553447" w:rsidRDefault="002914F0" w:rsidP="002914F0">
      <w:pPr>
        <w:jc w:val="both"/>
        <w:rPr>
          <w:b/>
          <w:highlight w:val="lightGray"/>
        </w:rPr>
      </w:pPr>
    </w:p>
    <w:p w14:paraId="07429A1C" w14:textId="77777777" w:rsidR="002914F0" w:rsidRPr="00553447" w:rsidRDefault="002914F0" w:rsidP="002914F0">
      <w:pPr>
        <w:jc w:val="both"/>
      </w:pPr>
      <w:r w:rsidRPr="00553447">
        <w:rPr>
          <w:b/>
          <w:highlight w:val="lightGray"/>
        </w:rPr>
        <w:t>1.</w:t>
      </w:r>
      <w:r w:rsidRPr="00553447">
        <w:rPr>
          <w:highlight w:val="lightGray"/>
        </w:rPr>
        <w:t xml:space="preserve"> [Enter participant number and leave session number as default “1”]</w:t>
      </w:r>
      <w:r w:rsidRPr="00553447">
        <w:t xml:space="preserve">. Now I am going to teach you the Shape Choice Task. You will only do this task once here in the behavioral room. You will not do this task in the scanner. </w:t>
      </w:r>
      <w:r w:rsidRPr="00553447">
        <w:rPr>
          <w:highlight w:val="lightGray"/>
        </w:rPr>
        <w:t>[press space]</w:t>
      </w:r>
      <w:r w:rsidRPr="00553447">
        <w:t>.</w:t>
      </w:r>
    </w:p>
    <w:p w14:paraId="5A8DCC60" w14:textId="77777777" w:rsidR="000847AB" w:rsidRDefault="000847AB" w:rsidP="000847AB">
      <w:pPr>
        <w:pBdr>
          <w:bottom w:val="single" w:sz="6" w:space="1" w:color="auto"/>
        </w:pBdr>
        <w:rPr>
          <w:b/>
        </w:rPr>
      </w:pPr>
    </w:p>
    <w:p w14:paraId="211EE98F" w14:textId="77777777" w:rsidR="002914F0" w:rsidRPr="00553447" w:rsidRDefault="002914F0" w:rsidP="00E878FC">
      <w:pPr>
        <w:jc w:val="both"/>
        <w:rPr>
          <w:b/>
        </w:rPr>
      </w:pPr>
    </w:p>
    <w:p w14:paraId="39F2CE11" w14:textId="77777777" w:rsidR="002914F0" w:rsidRPr="00553447" w:rsidRDefault="002914F0" w:rsidP="00501ED2">
      <w:pPr>
        <w:jc w:val="center"/>
        <w:rPr>
          <w:b/>
        </w:rPr>
      </w:pPr>
      <w:r w:rsidRPr="00553447">
        <w:rPr>
          <w:noProof/>
          <w:lang w:eastAsia="en-US"/>
        </w:rPr>
        <w:drawing>
          <wp:inline distT="0" distB="0" distL="0" distR="0" wp14:anchorId="004CB0F4" wp14:editId="192D27FB">
            <wp:extent cx="1619032" cy="914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
                    <a:srcRect l="35513" t="22408" r="14641" b="27540"/>
                    <a:stretch/>
                  </pic:blipFill>
                  <pic:spPr>
                    <a:xfrm>
                      <a:off x="0" y="0"/>
                      <a:ext cx="1619032" cy="914400"/>
                    </a:xfrm>
                    <a:prstGeom prst="rect">
                      <a:avLst/>
                    </a:prstGeom>
                  </pic:spPr>
                </pic:pic>
              </a:graphicData>
            </a:graphic>
          </wp:inline>
        </w:drawing>
      </w:r>
    </w:p>
    <w:p w14:paraId="32D84814" w14:textId="77777777" w:rsidR="002914F0" w:rsidRPr="00553447" w:rsidRDefault="002914F0" w:rsidP="00E878FC">
      <w:pPr>
        <w:jc w:val="both"/>
        <w:rPr>
          <w:b/>
        </w:rPr>
      </w:pPr>
    </w:p>
    <w:p w14:paraId="2E52024E" w14:textId="77777777" w:rsidR="002914F0" w:rsidRPr="00553447" w:rsidRDefault="002914F0" w:rsidP="002914F0">
      <w:pPr>
        <w:autoSpaceDE w:val="0"/>
        <w:autoSpaceDN w:val="0"/>
        <w:adjustRightInd w:val="0"/>
        <w:jc w:val="both"/>
      </w:pPr>
      <w:r w:rsidRPr="00553447">
        <w:rPr>
          <w:b/>
        </w:rPr>
        <w:t>2.</w:t>
      </w:r>
      <w:r w:rsidRPr="00553447">
        <w:t xml:space="preserve"> In this task, you will see pairs of shapes pop up on the screen. One of the shapes will be the “correct” one and the other shape will be the “wrong” one. Your task is to figure out through ‘trial and error’ which shape is the “correct” one. To get started, you just need to randomly choose one of the shapes. You will make your choice by pressing a button, that I will show you next.</w:t>
      </w:r>
    </w:p>
    <w:p w14:paraId="1B2F386A" w14:textId="77777777" w:rsidR="002914F0" w:rsidRPr="00553447" w:rsidRDefault="002914F0" w:rsidP="002914F0">
      <w:pPr>
        <w:autoSpaceDE w:val="0"/>
        <w:autoSpaceDN w:val="0"/>
        <w:adjustRightInd w:val="0"/>
        <w:jc w:val="both"/>
      </w:pPr>
      <w:r w:rsidRPr="00553447">
        <w:t xml:space="preserve"> </w:t>
      </w:r>
    </w:p>
    <w:p w14:paraId="7D93F852" w14:textId="77777777" w:rsidR="002914F0" w:rsidRPr="00553447" w:rsidRDefault="002914F0" w:rsidP="002914F0">
      <w:pPr>
        <w:jc w:val="both"/>
      </w:pPr>
      <w:r w:rsidRPr="00553447">
        <w:t xml:space="preserve">When playing this game, you will see several pairs of shapes. One thing to keep in mind is that the side of the screen the shape is on does NOT matter. The shapes will switch places from the left side and the right side sometimes. It is the shape that is important and not the side of the screen </w:t>
      </w:r>
      <w:r w:rsidRPr="00553447">
        <w:rPr>
          <w:highlight w:val="lightGray"/>
        </w:rPr>
        <w:t>[press space]</w:t>
      </w:r>
      <w:r w:rsidRPr="00553447">
        <w:t>.</w:t>
      </w:r>
    </w:p>
    <w:p w14:paraId="242597E9" w14:textId="77777777" w:rsidR="000847AB" w:rsidRDefault="000847AB" w:rsidP="000847AB">
      <w:pPr>
        <w:pBdr>
          <w:bottom w:val="single" w:sz="6" w:space="1" w:color="auto"/>
        </w:pBdr>
        <w:rPr>
          <w:b/>
        </w:rPr>
      </w:pPr>
    </w:p>
    <w:p w14:paraId="30AA5C5F" w14:textId="77777777" w:rsidR="002914F0" w:rsidRPr="00553447" w:rsidRDefault="002914F0" w:rsidP="002914F0">
      <w:pPr>
        <w:jc w:val="both"/>
      </w:pPr>
    </w:p>
    <w:p w14:paraId="12A688A6" w14:textId="77777777" w:rsidR="002914F0" w:rsidRPr="00553447" w:rsidRDefault="002914F0" w:rsidP="00501ED2">
      <w:pPr>
        <w:jc w:val="center"/>
        <w:rPr>
          <w:b/>
        </w:rPr>
      </w:pPr>
      <w:r w:rsidRPr="00553447">
        <w:rPr>
          <w:noProof/>
          <w:lang w:eastAsia="en-US"/>
        </w:rPr>
        <w:drawing>
          <wp:inline distT="0" distB="0" distL="0" distR="0" wp14:anchorId="74638985" wp14:editId="299FAA83">
            <wp:extent cx="1723293" cy="968953"/>
            <wp:effectExtent l="0" t="0" r="444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
                    <a:srcRect l="38195" t="25555" r="11875" b="24537"/>
                    <a:stretch/>
                  </pic:blipFill>
                  <pic:spPr>
                    <a:xfrm>
                      <a:off x="0" y="0"/>
                      <a:ext cx="1741473" cy="979175"/>
                    </a:xfrm>
                    <a:prstGeom prst="rect">
                      <a:avLst/>
                    </a:prstGeom>
                  </pic:spPr>
                </pic:pic>
              </a:graphicData>
            </a:graphic>
          </wp:inline>
        </w:drawing>
      </w:r>
    </w:p>
    <w:p w14:paraId="19D4FD82" w14:textId="77777777" w:rsidR="002914F0" w:rsidRPr="00553447" w:rsidRDefault="002914F0" w:rsidP="002914F0">
      <w:pPr>
        <w:jc w:val="both"/>
        <w:rPr>
          <w:b/>
        </w:rPr>
      </w:pPr>
    </w:p>
    <w:p w14:paraId="1B0E165B" w14:textId="77777777" w:rsidR="002914F0" w:rsidRPr="00553447" w:rsidRDefault="002914F0" w:rsidP="002914F0">
      <w:pPr>
        <w:jc w:val="both"/>
      </w:pPr>
      <w:r w:rsidRPr="00553447">
        <w:rPr>
          <w:b/>
        </w:rPr>
        <w:t>3.</w:t>
      </w:r>
      <w:r w:rsidRPr="00553447">
        <w:t xml:space="preserve"> You will use these two arrow buttons to choose a shape. You should position your pointer and middle fingers on the arrow-keys like this </w:t>
      </w:r>
      <w:r w:rsidRPr="00553447">
        <w:rPr>
          <w:highlight w:val="lightGray"/>
        </w:rPr>
        <w:t>[show them]</w:t>
      </w:r>
      <w:r w:rsidRPr="00553447">
        <w:t xml:space="preserve">. To pick the shape on the left you will press </w:t>
      </w:r>
      <w:r w:rsidRPr="00553447">
        <w:lastRenderedPageBreak/>
        <w:t xml:space="preserve">this left arrow button (index finger). To pick the shape on the right you will press this right arrow button (middle finger). </w:t>
      </w:r>
      <w:r w:rsidRPr="00553447">
        <w:rPr>
          <w:highlight w:val="lightGray"/>
        </w:rPr>
        <w:t>[press space].</w:t>
      </w:r>
    </w:p>
    <w:p w14:paraId="7C0F8499" w14:textId="77777777" w:rsidR="000847AB" w:rsidRDefault="000847AB" w:rsidP="000847AB">
      <w:pPr>
        <w:pBdr>
          <w:bottom w:val="single" w:sz="6" w:space="1" w:color="auto"/>
        </w:pBdr>
        <w:rPr>
          <w:b/>
        </w:rPr>
      </w:pPr>
    </w:p>
    <w:p w14:paraId="067C6865" w14:textId="77777777" w:rsidR="002914F0" w:rsidRPr="00553447" w:rsidRDefault="002914F0" w:rsidP="002914F0">
      <w:pPr>
        <w:jc w:val="both"/>
        <w:rPr>
          <w:b/>
        </w:rPr>
      </w:pPr>
    </w:p>
    <w:p w14:paraId="6DBD9B2B" w14:textId="77777777" w:rsidR="002914F0" w:rsidRPr="00553447" w:rsidRDefault="002914F0" w:rsidP="00501ED2">
      <w:pPr>
        <w:jc w:val="center"/>
        <w:rPr>
          <w:b/>
        </w:rPr>
      </w:pPr>
      <w:r w:rsidRPr="00553447">
        <w:rPr>
          <w:bCs/>
          <w:noProof/>
          <w:lang w:eastAsia="en-US"/>
        </w:rPr>
        <w:drawing>
          <wp:inline distT="0" distB="0" distL="0" distR="0" wp14:anchorId="6D5D1E8E" wp14:editId="286A2BEB">
            <wp:extent cx="1619601" cy="914400"/>
            <wp:effectExtent l="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8"/>
                    <a:srcRect l="36282" t="23915" r="13718" b="25897"/>
                    <a:stretch/>
                  </pic:blipFill>
                  <pic:spPr>
                    <a:xfrm>
                      <a:off x="0" y="0"/>
                      <a:ext cx="1619601" cy="914400"/>
                    </a:xfrm>
                    <a:prstGeom prst="rect">
                      <a:avLst/>
                    </a:prstGeom>
                  </pic:spPr>
                </pic:pic>
              </a:graphicData>
            </a:graphic>
          </wp:inline>
        </w:drawing>
      </w:r>
    </w:p>
    <w:p w14:paraId="1DF6AE78" w14:textId="77777777" w:rsidR="002914F0" w:rsidRPr="00553447" w:rsidRDefault="002914F0" w:rsidP="002914F0">
      <w:pPr>
        <w:jc w:val="both"/>
        <w:rPr>
          <w:b/>
        </w:rPr>
      </w:pPr>
    </w:p>
    <w:p w14:paraId="1B8FF029" w14:textId="77777777" w:rsidR="002914F0" w:rsidRPr="00553447" w:rsidRDefault="002914F0" w:rsidP="002914F0">
      <w:pPr>
        <w:jc w:val="both"/>
      </w:pPr>
      <w:r w:rsidRPr="00553447">
        <w:rPr>
          <w:b/>
        </w:rPr>
        <w:t xml:space="preserve">4. </w:t>
      </w:r>
      <w:r w:rsidRPr="00553447">
        <w:rPr>
          <w:bCs/>
        </w:rPr>
        <w:t xml:space="preserve">To figure out which shape is the “correct” one, </w:t>
      </w:r>
      <w:r w:rsidRPr="00553447">
        <w:t xml:space="preserve">the computer will give you feedback about your choice. If you picked the “correct” shape, the computer will show you the green happy face. If you picked the wrong shape, the computer will show you the red sad face. Use this feedback to figure out which is the “correct” shape. </w:t>
      </w:r>
      <w:r w:rsidRPr="00553447">
        <w:rPr>
          <w:highlight w:val="lightGray"/>
        </w:rPr>
        <w:t>[press space].</w:t>
      </w:r>
    </w:p>
    <w:p w14:paraId="6AB08E03" w14:textId="77777777" w:rsidR="000847AB" w:rsidRDefault="000847AB" w:rsidP="000847AB">
      <w:pPr>
        <w:pBdr>
          <w:bottom w:val="single" w:sz="6" w:space="1" w:color="auto"/>
        </w:pBdr>
        <w:rPr>
          <w:b/>
        </w:rPr>
      </w:pPr>
    </w:p>
    <w:p w14:paraId="7BFD2211" w14:textId="77777777" w:rsidR="002914F0" w:rsidRPr="00553447" w:rsidRDefault="002914F0" w:rsidP="002914F0">
      <w:pPr>
        <w:jc w:val="both"/>
        <w:rPr>
          <w:b/>
        </w:rPr>
      </w:pPr>
    </w:p>
    <w:p w14:paraId="3910E9D3" w14:textId="77777777" w:rsidR="002914F0" w:rsidRPr="00553447" w:rsidRDefault="002914F0" w:rsidP="00501ED2">
      <w:pPr>
        <w:jc w:val="center"/>
        <w:rPr>
          <w:b/>
        </w:rPr>
      </w:pPr>
      <w:r w:rsidRPr="00553447">
        <w:rPr>
          <w:noProof/>
          <w:lang w:eastAsia="en-US"/>
        </w:rPr>
        <w:drawing>
          <wp:inline distT="0" distB="0" distL="0" distR="0" wp14:anchorId="0C239371" wp14:editId="4BDC0AF3">
            <wp:extent cx="1623310" cy="914400"/>
            <wp:effectExtent l="0" t="0" r="254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9"/>
                    <a:srcRect l="35436" t="23321" r="14718" b="26764"/>
                    <a:stretch/>
                  </pic:blipFill>
                  <pic:spPr>
                    <a:xfrm>
                      <a:off x="0" y="0"/>
                      <a:ext cx="1623310" cy="914400"/>
                    </a:xfrm>
                    <a:prstGeom prst="rect">
                      <a:avLst/>
                    </a:prstGeom>
                  </pic:spPr>
                </pic:pic>
              </a:graphicData>
            </a:graphic>
          </wp:inline>
        </w:drawing>
      </w:r>
    </w:p>
    <w:p w14:paraId="58E72309" w14:textId="77777777" w:rsidR="002914F0" w:rsidRPr="00553447" w:rsidRDefault="002914F0" w:rsidP="002914F0">
      <w:pPr>
        <w:jc w:val="both"/>
        <w:rPr>
          <w:b/>
        </w:rPr>
      </w:pPr>
    </w:p>
    <w:p w14:paraId="3637F2E0" w14:textId="77777777" w:rsidR="002914F0" w:rsidRPr="00553447" w:rsidRDefault="002914F0" w:rsidP="002914F0">
      <w:pPr>
        <w:pStyle w:val="ListParagraph"/>
        <w:ind w:left="0"/>
        <w:jc w:val="both"/>
        <w:rPr>
          <w:rFonts w:ascii="Times New Roman" w:hAnsi="Times New Roman" w:cs="Times New Roman"/>
          <w:sz w:val="24"/>
          <w:szCs w:val="24"/>
        </w:rPr>
      </w:pPr>
      <w:r w:rsidRPr="00553447">
        <w:rPr>
          <w:rFonts w:ascii="Times New Roman" w:hAnsi="Times New Roman" w:cs="Times New Roman"/>
          <w:b/>
          <w:sz w:val="24"/>
          <w:szCs w:val="24"/>
        </w:rPr>
        <w:t>5.</w:t>
      </w:r>
      <w:r w:rsidRPr="00553447">
        <w:rPr>
          <w:rFonts w:ascii="Times New Roman" w:hAnsi="Times New Roman" w:cs="Times New Roman"/>
          <w:sz w:val="24"/>
          <w:szCs w:val="24"/>
        </w:rPr>
        <w:t xml:space="preserve"> At first, you will not know which shape is the “correct” one. You will need to figure that out through “trial and error” using the computer feedback. That sounds easy right? That would be too easy for you, so we need to make things a little harder.  Sometimes the computer will try to “trick” you and will tell you your pick was wrong even when you chose the “correct” shape. In other words, sometimes the computer will “lie” to you to hide which shape is the “correct” one. Just keep trying to pick the shape you think is correct </w:t>
      </w:r>
      <w:r w:rsidRPr="00553447">
        <w:rPr>
          <w:rFonts w:ascii="Times New Roman" w:hAnsi="Times New Roman" w:cs="Times New Roman"/>
          <w:sz w:val="24"/>
          <w:szCs w:val="24"/>
          <w:highlight w:val="lightGray"/>
        </w:rPr>
        <w:t>[press space]</w:t>
      </w:r>
      <w:r w:rsidRPr="00553447">
        <w:rPr>
          <w:rFonts w:ascii="Times New Roman" w:hAnsi="Times New Roman" w:cs="Times New Roman"/>
          <w:sz w:val="24"/>
          <w:szCs w:val="24"/>
        </w:rPr>
        <w:t>.</w:t>
      </w:r>
    </w:p>
    <w:p w14:paraId="1B6D56B7" w14:textId="77777777" w:rsidR="002914F0" w:rsidRPr="00553447" w:rsidRDefault="002914F0" w:rsidP="002914F0">
      <w:pPr>
        <w:jc w:val="both"/>
      </w:pPr>
      <w:r w:rsidRPr="00553447">
        <w:t xml:space="preserve">Does that make sense? </w:t>
      </w:r>
      <w:r w:rsidRPr="00553447">
        <w:rPr>
          <w:highlight w:val="lightGray"/>
        </w:rPr>
        <w:t>If not, try to re-explain.</w:t>
      </w:r>
      <w:r w:rsidRPr="00553447">
        <w:t xml:space="preserve"> We will practice together to make things more clear.</w:t>
      </w:r>
    </w:p>
    <w:p w14:paraId="7A7A3627" w14:textId="77777777" w:rsidR="000847AB" w:rsidRDefault="000847AB" w:rsidP="000847AB">
      <w:pPr>
        <w:pBdr>
          <w:bottom w:val="single" w:sz="6" w:space="1" w:color="auto"/>
        </w:pBdr>
        <w:rPr>
          <w:b/>
        </w:rPr>
      </w:pPr>
    </w:p>
    <w:p w14:paraId="4CA46E11" w14:textId="77777777" w:rsidR="002914F0" w:rsidRPr="00553447" w:rsidRDefault="002914F0" w:rsidP="002914F0">
      <w:pPr>
        <w:jc w:val="both"/>
      </w:pPr>
    </w:p>
    <w:p w14:paraId="5B1F55DF" w14:textId="77777777" w:rsidR="002914F0" w:rsidRPr="00553447" w:rsidRDefault="002914F0" w:rsidP="00501ED2">
      <w:pPr>
        <w:jc w:val="center"/>
        <w:rPr>
          <w:b/>
        </w:rPr>
      </w:pPr>
      <w:r w:rsidRPr="00553447">
        <w:rPr>
          <w:noProof/>
          <w:lang w:eastAsia="en-US"/>
        </w:rPr>
        <w:drawing>
          <wp:inline distT="0" distB="0" distL="0" distR="0" wp14:anchorId="539CEF42" wp14:editId="46938ECB">
            <wp:extent cx="1737360" cy="974852"/>
            <wp:effectExtent l="0" t="0" r="2540" b="317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0"/>
                    <a:srcRect l="38125" t="26080" r="11944" b="24120"/>
                    <a:stretch/>
                  </pic:blipFill>
                  <pic:spPr>
                    <a:xfrm>
                      <a:off x="0" y="0"/>
                      <a:ext cx="1762299" cy="988846"/>
                    </a:xfrm>
                    <a:prstGeom prst="rect">
                      <a:avLst/>
                    </a:prstGeom>
                  </pic:spPr>
                </pic:pic>
              </a:graphicData>
            </a:graphic>
          </wp:inline>
        </w:drawing>
      </w:r>
    </w:p>
    <w:p w14:paraId="5C2E21BA" w14:textId="77777777" w:rsidR="002914F0" w:rsidRPr="00553447" w:rsidRDefault="002914F0" w:rsidP="002914F0">
      <w:pPr>
        <w:jc w:val="both"/>
        <w:rPr>
          <w:b/>
        </w:rPr>
      </w:pPr>
    </w:p>
    <w:p w14:paraId="70D0D4FA" w14:textId="77777777" w:rsidR="002914F0" w:rsidRPr="00553447" w:rsidRDefault="002914F0" w:rsidP="002914F0">
      <w:pPr>
        <w:jc w:val="both"/>
        <w:rPr>
          <w:highlight w:val="lightGray"/>
        </w:rPr>
      </w:pPr>
      <w:r w:rsidRPr="00553447">
        <w:rPr>
          <w:b/>
        </w:rPr>
        <w:t>6.</w:t>
      </w:r>
      <w:r w:rsidRPr="00553447">
        <w:t xml:space="preserve"> There will be two rounds in this task. The first round we call the training </w:t>
      </w:r>
      <w:proofErr w:type="gramStart"/>
      <w:r w:rsidRPr="00553447">
        <w:t>round</w:t>
      </w:r>
      <w:proofErr w:type="gramEnd"/>
      <w:r w:rsidRPr="00553447">
        <w:t xml:space="preserve">. The training </w:t>
      </w:r>
      <w:proofErr w:type="gramStart"/>
      <w:r w:rsidRPr="00553447">
        <w:t>round</w:t>
      </w:r>
      <w:proofErr w:type="gramEnd"/>
      <w:r w:rsidRPr="00553447">
        <w:t xml:space="preserve"> will take about 7 minutes. The second round we call the testing </w:t>
      </w:r>
      <w:proofErr w:type="gramStart"/>
      <w:r w:rsidRPr="00553447">
        <w:t>round</w:t>
      </w:r>
      <w:proofErr w:type="gramEnd"/>
      <w:r w:rsidRPr="00553447">
        <w:t xml:space="preserve">. The testing </w:t>
      </w:r>
      <w:proofErr w:type="gramStart"/>
      <w:r w:rsidRPr="00553447">
        <w:t>round</w:t>
      </w:r>
      <w:proofErr w:type="gramEnd"/>
      <w:r w:rsidRPr="00553447">
        <w:t xml:space="preserve"> will also take about 7 minutes. </w:t>
      </w:r>
      <w:r w:rsidRPr="00553447">
        <w:rPr>
          <w:highlight w:val="lightGray"/>
        </w:rPr>
        <w:t>[press space].</w:t>
      </w:r>
    </w:p>
    <w:p w14:paraId="748FF8BF" w14:textId="77777777" w:rsidR="000847AB" w:rsidRDefault="000847AB" w:rsidP="000847AB">
      <w:pPr>
        <w:pBdr>
          <w:bottom w:val="single" w:sz="6" w:space="1" w:color="auto"/>
        </w:pBdr>
        <w:rPr>
          <w:b/>
        </w:rPr>
      </w:pPr>
    </w:p>
    <w:p w14:paraId="1687770E" w14:textId="77777777" w:rsidR="002914F0" w:rsidRPr="00553447" w:rsidRDefault="002914F0" w:rsidP="002914F0">
      <w:pPr>
        <w:jc w:val="both"/>
        <w:rPr>
          <w:b/>
        </w:rPr>
      </w:pPr>
    </w:p>
    <w:p w14:paraId="65EF0DDB" w14:textId="77777777" w:rsidR="002914F0" w:rsidRPr="00553447" w:rsidRDefault="002914F0" w:rsidP="00501ED2">
      <w:pPr>
        <w:jc w:val="center"/>
        <w:rPr>
          <w:b/>
        </w:rPr>
      </w:pPr>
      <w:r w:rsidRPr="00553447">
        <w:rPr>
          <w:noProof/>
          <w:lang w:eastAsia="en-US"/>
        </w:rPr>
        <w:lastRenderedPageBreak/>
        <w:drawing>
          <wp:inline distT="0" distB="0" distL="0" distR="0" wp14:anchorId="25D9D717" wp14:editId="311D62ED">
            <wp:extent cx="1682269" cy="91440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1"/>
                    <a:srcRect l="35666" t="23048" r="2487" b="17192"/>
                    <a:stretch/>
                  </pic:blipFill>
                  <pic:spPr>
                    <a:xfrm>
                      <a:off x="0" y="0"/>
                      <a:ext cx="1682269" cy="914400"/>
                    </a:xfrm>
                    <a:prstGeom prst="rect">
                      <a:avLst/>
                    </a:prstGeom>
                  </pic:spPr>
                </pic:pic>
              </a:graphicData>
            </a:graphic>
          </wp:inline>
        </w:drawing>
      </w:r>
    </w:p>
    <w:p w14:paraId="1EF36620" w14:textId="77777777" w:rsidR="002914F0" w:rsidRPr="00553447" w:rsidRDefault="002914F0" w:rsidP="002914F0">
      <w:pPr>
        <w:jc w:val="both"/>
        <w:rPr>
          <w:b/>
        </w:rPr>
      </w:pPr>
    </w:p>
    <w:p w14:paraId="7AA18BC0" w14:textId="77777777" w:rsidR="002914F0" w:rsidRPr="00553447" w:rsidRDefault="002914F0" w:rsidP="002914F0">
      <w:pPr>
        <w:jc w:val="both"/>
      </w:pPr>
      <w:r w:rsidRPr="00553447">
        <w:rPr>
          <w:b/>
        </w:rPr>
        <w:t>7.</w:t>
      </w:r>
      <w:r w:rsidRPr="00553447">
        <w:t xml:space="preserve"> In the training </w:t>
      </w:r>
      <w:proofErr w:type="gramStart"/>
      <w:r w:rsidRPr="00553447">
        <w:t>round</w:t>
      </w:r>
      <w:proofErr w:type="gramEnd"/>
      <w:r w:rsidRPr="00553447">
        <w:t xml:space="preserve"> you will get feedback to help you figure out which is the correct shape. But, in the testing </w:t>
      </w:r>
      <w:proofErr w:type="gramStart"/>
      <w:r w:rsidRPr="00553447">
        <w:t>round</w:t>
      </w:r>
      <w:proofErr w:type="gramEnd"/>
      <w:r w:rsidRPr="00553447">
        <w:t xml:space="preserve">, you will NOT get feedback. In the testing </w:t>
      </w:r>
      <w:proofErr w:type="gramStart"/>
      <w:r w:rsidRPr="00553447">
        <w:t>round</w:t>
      </w:r>
      <w:proofErr w:type="gramEnd"/>
      <w:r w:rsidRPr="00553447">
        <w:t>, you need to rely on what you learned during the training phase and pick the shape that you think is the correct shape.</w:t>
      </w:r>
    </w:p>
    <w:p w14:paraId="227B3272" w14:textId="77777777" w:rsidR="002914F0" w:rsidRPr="00553447" w:rsidRDefault="002914F0" w:rsidP="002914F0">
      <w:pPr>
        <w:jc w:val="both"/>
      </w:pPr>
      <w:r w:rsidRPr="00553447">
        <w:t xml:space="preserve">In the testing </w:t>
      </w:r>
      <w:proofErr w:type="gramStart"/>
      <w:r w:rsidRPr="00553447">
        <w:t>round</w:t>
      </w:r>
      <w:proofErr w:type="gramEnd"/>
      <w:r w:rsidRPr="00553447">
        <w:t xml:space="preserve">, you will see shape pairs that will be different from the ones you saw during the training round. Simply choose the shape you think is “correct” or the “best choice” based on your training. If you are not sure, give your best guess </w:t>
      </w:r>
      <w:r w:rsidRPr="00553447">
        <w:rPr>
          <w:highlight w:val="lightGray"/>
        </w:rPr>
        <w:t>[press space</w:t>
      </w:r>
      <w:r w:rsidRPr="00553447">
        <w:t>].</w:t>
      </w:r>
    </w:p>
    <w:p w14:paraId="55572DE6" w14:textId="77777777" w:rsidR="000847AB" w:rsidRDefault="000847AB" w:rsidP="000847AB">
      <w:pPr>
        <w:pBdr>
          <w:bottom w:val="single" w:sz="6" w:space="1" w:color="auto"/>
        </w:pBdr>
        <w:rPr>
          <w:b/>
        </w:rPr>
      </w:pPr>
    </w:p>
    <w:p w14:paraId="6B4B1641" w14:textId="77777777" w:rsidR="002914F0" w:rsidRPr="00553447" w:rsidRDefault="002914F0" w:rsidP="002914F0">
      <w:pPr>
        <w:jc w:val="both"/>
        <w:rPr>
          <w:b/>
        </w:rPr>
      </w:pPr>
    </w:p>
    <w:p w14:paraId="3AA1A975" w14:textId="77777777" w:rsidR="002914F0" w:rsidRPr="00553447" w:rsidRDefault="002914F0" w:rsidP="00501ED2">
      <w:pPr>
        <w:jc w:val="center"/>
        <w:rPr>
          <w:b/>
        </w:rPr>
      </w:pPr>
      <w:r w:rsidRPr="00553447">
        <w:rPr>
          <w:noProof/>
          <w:lang w:eastAsia="en-US"/>
        </w:rPr>
        <w:drawing>
          <wp:inline distT="0" distB="0" distL="0" distR="0" wp14:anchorId="4F68E235" wp14:editId="05BAE95E">
            <wp:extent cx="1625887" cy="91440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2"/>
                    <a:srcRect l="35359" t="24598" r="14719" b="25487"/>
                    <a:stretch/>
                  </pic:blipFill>
                  <pic:spPr>
                    <a:xfrm>
                      <a:off x="0" y="0"/>
                      <a:ext cx="1625887" cy="914400"/>
                    </a:xfrm>
                    <a:prstGeom prst="rect">
                      <a:avLst/>
                    </a:prstGeom>
                  </pic:spPr>
                </pic:pic>
              </a:graphicData>
            </a:graphic>
          </wp:inline>
        </w:drawing>
      </w:r>
    </w:p>
    <w:p w14:paraId="66EED26E" w14:textId="77777777" w:rsidR="002914F0" w:rsidRPr="00553447" w:rsidRDefault="002914F0" w:rsidP="002914F0">
      <w:pPr>
        <w:jc w:val="both"/>
        <w:rPr>
          <w:b/>
        </w:rPr>
      </w:pPr>
    </w:p>
    <w:p w14:paraId="730BB97F" w14:textId="77777777" w:rsidR="002914F0" w:rsidRPr="00553447" w:rsidRDefault="002914F0" w:rsidP="002914F0">
      <w:pPr>
        <w:jc w:val="both"/>
        <w:rPr>
          <w:highlight w:val="lightGray"/>
        </w:rPr>
      </w:pPr>
      <w:r w:rsidRPr="000847AB">
        <w:rPr>
          <w:b/>
        </w:rPr>
        <w:t>8.</w:t>
      </w:r>
      <w:r w:rsidRPr="00553447">
        <w:t xml:space="preserve"> In between the shape pairs, you will see a plus sign or cross. The cross is to help you stay focused on the screen. You should keep your eyes on the cross. </w:t>
      </w:r>
      <w:r w:rsidRPr="00553447">
        <w:rPr>
          <w:highlight w:val="lightGray"/>
        </w:rPr>
        <w:t>[press space].</w:t>
      </w:r>
    </w:p>
    <w:p w14:paraId="4B1FD530" w14:textId="77777777" w:rsidR="000847AB" w:rsidRDefault="000847AB" w:rsidP="000847AB">
      <w:pPr>
        <w:pBdr>
          <w:bottom w:val="single" w:sz="6" w:space="1" w:color="auto"/>
        </w:pBdr>
        <w:rPr>
          <w:b/>
        </w:rPr>
      </w:pPr>
    </w:p>
    <w:p w14:paraId="23D840CA" w14:textId="77777777" w:rsidR="002914F0" w:rsidRPr="00553447" w:rsidRDefault="002914F0" w:rsidP="002914F0">
      <w:pPr>
        <w:jc w:val="both"/>
        <w:rPr>
          <w:b/>
        </w:rPr>
      </w:pPr>
    </w:p>
    <w:p w14:paraId="3A3A3E67" w14:textId="77777777" w:rsidR="002914F0" w:rsidRPr="00553447" w:rsidRDefault="002914F0" w:rsidP="00501ED2">
      <w:pPr>
        <w:jc w:val="center"/>
        <w:rPr>
          <w:b/>
        </w:rPr>
      </w:pPr>
      <w:r w:rsidRPr="00553447">
        <w:rPr>
          <w:noProof/>
          <w:lang w:eastAsia="en-US"/>
        </w:rPr>
        <w:drawing>
          <wp:inline distT="0" distB="0" distL="0" distR="0" wp14:anchorId="6E977404" wp14:editId="434AB87C">
            <wp:extent cx="1758461" cy="982215"/>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3"/>
                    <a:srcRect l="38158" t="26713" r="12018" b="23813"/>
                    <a:stretch/>
                  </pic:blipFill>
                  <pic:spPr>
                    <a:xfrm>
                      <a:off x="0" y="0"/>
                      <a:ext cx="1772418" cy="990011"/>
                    </a:xfrm>
                    <a:prstGeom prst="rect">
                      <a:avLst/>
                    </a:prstGeom>
                  </pic:spPr>
                </pic:pic>
              </a:graphicData>
            </a:graphic>
          </wp:inline>
        </w:drawing>
      </w:r>
    </w:p>
    <w:p w14:paraId="6778D806" w14:textId="77777777" w:rsidR="002914F0" w:rsidRPr="00553447" w:rsidRDefault="002914F0" w:rsidP="002914F0">
      <w:pPr>
        <w:jc w:val="both"/>
        <w:rPr>
          <w:b/>
        </w:rPr>
      </w:pPr>
    </w:p>
    <w:p w14:paraId="22043985" w14:textId="77777777" w:rsidR="002914F0" w:rsidRPr="00553447" w:rsidRDefault="002914F0" w:rsidP="002914F0">
      <w:pPr>
        <w:jc w:val="both"/>
      </w:pPr>
      <w:r w:rsidRPr="00553447">
        <w:rPr>
          <w:b/>
        </w:rPr>
        <w:t>9.</w:t>
      </w:r>
      <w:r w:rsidRPr="00553447">
        <w:t xml:space="preserve"> Let’s practice the training </w:t>
      </w:r>
      <w:proofErr w:type="gramStart"/>
      <w:r w:rsidRPr="00553447">
        <w:t>round</w:t>
      </w:r>
      <w:proofErr w:type="gramEnd"/>
      <w:r w:rsidRPr="00553447">
        <w:t xml:space="preserve"> together. </w:t>
      </w:r>
      <w:r w:rsidRPr="00553447">
        <w:rPr>
          <w:highlight w:val="lightGray"/>
        </w:rPr>
        <w:t>[press space].</w:t>
      </w:r>
    </w:p>
    <w:p w14:paraId="56968A69" w14:textId="77777777" w:rsidR="000847AB" w:rsidRDefault="000847AB" w:rsidP="000847AB">
      <w:pPr>
        <w:pBdr>
          <w:bottom w:val="single" w:sz="6" w:space="1" w:color="auto"/>
        </w:pBdr>
        <w:rPr>
          <w:b/>
        </w:rPr>
      </w:pPr>
    </w:p>
    <w:p w14:paraId="171F66E8" w14:textId="77777777" w:rsidR="002914F0" w:rsidRPr="00553447" w:rsidRDefault="002914F0" w:rsidP="002914F0">
      <w:pPr>
        <w:jc w:val="both"/>
        <w:rPr>
          <w:b/>
        </w:rPr>
      </w:pPr>
    </w:p>
    <w:p w14:paraId="2ABB7F9D" w14:textId="77777777" w:rsidR="002914F0" w:rsidRPr="00553447" w:rsidRDefault="002914F0" w:rsidP="002914F0">
      <w:pPr>
        <w:jc w:val="center"/>
        <w:rPr>
          <w:b/>
        </w:rPr>
      </w:pPr>
      <w:r w:rsidRPr="00553447">
        <w:rPr>
          <w:b/>
          <w:u w:val="single"/>
        </w:rPr>
        <w:t>Training Walkthrough</w:t>
      </w:r>
      <w:r w:rsidRPr="00553447">
        <w:rPr>
          <w:b/>
        </w:rPr>
        <w:t>: three trials with practice shapes.</w:t>
      </w:r>
    </w:p>
    <w:p w14:paraId="761B7FC0" w14:textId="77777777" w:rsidR="002914F0" w:rsidRPr="00553447" w:rsidRDefault="002914F0" w:rsidP="002914F0">
      <w:pPr>
        <w:jc w:val="center"/>
        <w:rPr>
          <w:b/>
        </w:rPr>
      </w:pPr>
      <w:r w:rsidRPr="00553447">
        <w:rPr>
          <w:b/>
        </w:rPr>
        <w:t>(1: shapes, 2: feedback, 3: fixation cross).</w:t>
      </w:r>
    </w:p>
    <w:p w14:paraId="1800E12A" w14:textId="77777777" w:rsidR="002914F0" w:rsidRPr="00553447" w:rsidRDefault="002914F0" w:rsidP="002914F0">
      <w:pPr>
        <w:rPr>
          <w:b/>
        </w:rPr>
      </w:pPr>
    </w:p>
    <w:p w14:paraId="74CAB7D6" w14:textId="77777777" w:rsidR="002914F0" w:rsidRPr="00553447" w:rsidRDefault="002914F0" w:rsidP="002914F0">
      <w:r w:rsidRPr="00553447">
        <w:rPr>
          <w:b/>
          <w:highlight w:val="lightGray"/>
        </w:rPr>
        <w:t>10.</w:t>
      </w:r>
      <w:r w:rsidRPr="00553447">
        <w:rPr>
          <w:highlight w:val="lightGray"/>
        </w:rPr>
        <w:t xml:space="preserve"> [press the arrow keys to move through screens]</w:t>
      </w:r>
      <w:r w:rsidRPr="00553447">
        <w:t xml:space="preserve">. In the </w:t>
      </w:r>
      <w:r w:rsidRPr="00553447">
        <w:rPr>
          <w:b/>
          <w:bCs/>
        </w:rPr>
        <w:t xml:space="preserve">training </w:t>
      </w:r>
      <w:proofErr w:type="gramStart"/>
      <w:r w:rsidRPr="00553447">
        <w:rPr>
          <w:b/>
          <w:bCs/>
        </w:rPr>
        <w:t>round</w:t>
      </w:r>
      <w:proofErr w:type="gramEnd"/>
      <w:r w:rsidRPr="00553447">
        <w:t xml:space="preserve"> you will see a pair of shapes like this. Let’s say I wanted to pick the shape on the right. </w:t>
      </w:r>
      <w:r w:rsidRPr="00553447">
        <w:rPr>
          <w:highlight w:val="lightGray"/>
        </w:rPr>
        <w:t>[point to shape on right]</w:t>
      </w:r>
      <w:r w:rsidRPr="00553447">
        <w:t>. I would press this right arrow button. [</w:t>
      </w:r>
      <w:r w:rsidRPr="00553447">
        <w:rPr>
          <w:highlight w:val="lightGray"/>
        </w:rPr>
        <w:t>press right arrow button</w:t>
      </w:r>
      <w:r w:rsidRPr="00553447">
        <w:t xml:space="preserve">]. Looks like I was correct. </w:t>
      </w:r>
      <w:r w:rsidRPr="00553447">
        <w:rPr>
          <w:highlight w:val="lightGray"/>
        </w:rPr>
        <w:t>[REPEAT for other trials.]</w:t>
      </w:r>
    </w:p>
    <w:p w14:paraId="1DE245DF" w14:textId="77777777" w:rsidR="000847AB" w:rsidRDefault="000847AB" w:rsidP="000847AB">
      <w:pPr>
        <w:pBdr>
          <w:bottom w:val="single" w:sz="6" w:space="1" w:color="auto"/>
        </w:pBdr>
        <w:rPr>
          <w:b/>
        </w:rPr>
      </w:pPr>
    </w:p>
    <w:p w14:paraId="1FFB73B2" w14:textId="77777777" w:rsidR="002914F0" w:rsidRPr="00553447" w:rsidRDefault="002914F0" w:rsidP="002914F0">
      <w:pPr>
        <w:rPr>
          <w:b/>
        </w:rPr>
      </w:pPr>
    </w:p>
    <w:p w14:paraId="0C923D52" w14:textId="77777777" w:rsidR="002914F0" w:rsidRPr="00553447" w:rsidRDefault="002914F0" w:rsidP="00501ED2">
      <w:pPr>
        <w:jc w:val="center"/>
        <w:rPr>
          <w:b/>
        </w:rPr>
      </w:pPr>
      <w:r w:rsidRPr="00553447">
        <w:rPr>
          <w:b/>
          <w:noProof/>
          <w:lang w:eastAsia="en-US"/>
        </w:rPr>
        <w:lastRenderedPageBreak/>
        <w:drawing>
          <wp:inline distT="0" distB="0" distL="0" distR="0" wp14:anchorId="249450C7" wp14:editId="68EBB310">
            <wp:extent cx="1807698" cy="1011390"/>
            <wp:effectExtent l="0" t="0" r="0" b="508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4"/>
                    <a:srcRect l="38070" t="26335" r="11755" b="23762"/>
                    <a:stretch/>
                  </pic:blipFill>
                  <pic:spPr>
                    <a:xfrm>
                      <a:off x="0" y="0"/>
                      <a:ext cx="1820038" cy="1018294"/>
                    </a:xfrm>
                    <a:prstGeom prst="rect">
                      <a:avLst/>
                    </a:prstGeom>
                  </pic:spPr>
                </pic:pic>
              </a:graphicData>
            </a:graphic>
          </wp:inline>
        </w:drawing>
      </w:r>
    </w:p>
    <w:p w14:paraId="61473B78" w14:textId="77777777" w:rsidR="002914F0" w:rsidRPr="00553447" w:rsidRDefault="002914F0" w:rsidP="002914F0">
      <w:pPr>
        <w:jc w:val="both"/>
        <w:rPr>
          <w:b/>
        </w:rPr>
      </w:pPr>
    </w:p>
    <w:p w14:paraId="6D6E8087" w14:textId="258296DC" w:rsidR="00D6537F" w:rsidRPr="000847AB" w:rsidRDefault="002914F0" w:rsidP="002914F0">
      <w:pPr>
        <w:jc w:val="both"/>
      </w:pPr>
      <w:r w:rsidRPr="00553447">
        <w:rPr>
          <w:b/>
        </w:rPr>
        <w:t>11.</w:t>
      </w:r>
      <w:r w:rsidRPr="00553447">
        <w:t xml:space="preserve"> When the training </w:t>
      </w:r>
      <w:proofErr w:type="gramStart"/>
      <w:r w:rsidRPr="00553447">
        <w:t>round</w:t>
      </w:r>
      <w:proofErr w:type="gramEnd"/>
      <w:r w:rsidRPr="00553447">
        <w:t xml:space="preserve"> of the task is over you will see a screen that looks like this and says “End of training”. You should continue trying to pick the “correct” shape based on your training. But, remember, during the testing </w:t>
      </w:r>
      <w:proofErr w:type="gramStart"/>
      <w:r w:rsidRPr="00553447">
        <w:t>round</w:t>
      </w:r>
      <w:proofErr w:type="gramEnd"/>
      <w:r w:rsidRPr="00553447">
        <w:t xml:space="preserve"> you will not get feedback.” Let’s practice the </w:t>
      </w:r>
      <w:r w:rsidRPr="00553447">
        <w:rPr>
          <w:b/>
          <w:bCs/>
        </w:rPr>
        <w:t xml:space="preserve">testing </w:t>
      </w:r>
      <w:proofErr w:type="gramStart"/>
      <w:r w:rsidRPr="00553447">
        <w:rPr>
          <w:b/>
          <w:bCs/>
        </w:rPr>
        <w:t>round</w:t>
      </w:r>
      <w:proofErr w:type="gramEnd"/>
      <w:r w:rsidRPr="00553447">
        <w:t xml:space="preserve"> together. [</w:t>
      </w:r>
      <w:r w:rsidRPr="00553447">
        <w:rPr>
          <w:highlight w:val="lightGray"/>
        </w:rPr>
        <w:t>press space</w:t>
      </w:r>
      <w:r w:rsidRPr="00553447">
        <w:t>].</w:t>
      </w:r>
    </w:p>
    <w:p w14:paraId="3300BDBC" w14:textId="77777777" w:rsidR="000847AB" w:rsidRDefault="000847AB" w:rsidP="000847AB">
      <w:pPr>
        <w:pBdr>
          <w:bottom w:val="single" w:sz="6" w:space="1" w:color="auto"/>
        </w:pBdr>
        <w:rPr>
          <w:b/>
        </w:rPr>
      </w:pPr>
    </w:p>
    <w:p w14:paraId="4345B10E" w14:textId="77777777" w:rsidR="00D6537F" w:rsidRPr="00553447" w:rsidRDefault="00D6537F" w:rsidP="002914F0">
      <w:pPr>
        <w:jc w:val="both"/>
        <w:rPr>
          <w:b/>
        </w:rPr>
      </w:pPr>
    </w:p>
    <w:p w14:paraId="31DEC450" w14:textId="77777777" w:rsidR="002914F0" w:rsidRPr="00553447" w:rsidRDefault="002914F0" w:rsidP="002914F0">
      <w:pPr>
        <w:jc w:val="center"/>
        <w:rPr>
          <w:b/>
        </w:rPr>
      </w:pPr>
      <w:r w:rsidRPr="00553447">
        <w:rPr>
          <w:b/>
          <w:u w:val="single"/>
        </w:rPr>
        <w:t>Testing Walkthrough</w:t>
      </w:r>
      <w:r w:rsidRPr="00553447">
        <w:rPr>
          <w:b/>
        </w:rPr>
        <w:t>: three trials with practice shapes.</w:t>
      </w:r>
    </w:p>
    <w:p w14:paraId="4A1DFDA4" w14:textId="77777777" w:rsidR="002914F0" w:rsidRPr="00553447" w:rsidRDefault="002914F0" w:rsidP="002914F0">
      <w:pPr>
        <w:jc w:val="center"/>
        <w:rPr>
          <w:b/>
        </w:rPr>
      </w:pPr>
      <w:r w:rsidRPr="00553447">
        <w:rPr>
          <w:b/>
        </w:rPr>
        <w:t>(1: shapes, 2: fixation cross).</w:t>
      </w:r>
    </w:p>
    <w:p w14:paraId="7B98487A" w14:textId="77777777" w:rsidR="002914F0" w:rsidRPr="00553447" w:rsidRDefault="002914F0" w:rsidP="002914F0">
      <w:pPr>
        <w:rPr>
          <w:b/>
        </w:rPr>
      </w:pPr>
    </w:p>
    <w:p w14:paraId="1C21709A" w14:textId="77777777" w:rsidR="002914F0" w:rsidRPr="00553447" w:rsidRDefault="002914F0" w:rsidP="002914F0">
      <w:pPr>
        <w:jc w:val="both"/>
      </w:pPr>
      <w:r w:rsidRPr="00553447">
        <w:rPr>
          <w:b/>
          <w:highlight w:val="lightGray"/>
        </w:rPr>
        <w:t>12.</w:t>
      </w:r>
      <w:r w:rsidRPr="00553447">
        <w:rPr>
          <w:highlight w:val="lightGray"/>
        </w:rPr>
        <w:t xml:space="preserve"> [press the arrow keys to move through screens]</w:t>
      </w:r>
      <w:r w:rsidRPr="00553447">
        <w:t xml:space="preserve">. In the testing </w:t>
      </w:r>
      <w:proofErr w:type="gramStart"/>
      <w:r w:rsidRPr="00553447">
        <w:t>round</w:t>
      </w:r>
      <w:proofErr w:type="gramEnd"/>
      <w:r w:rsidRPr="00553447">
        <w:t xml:space="preserve">, you will see new shape pairs. Pick the shape you think is “correct” or the “best” choice. </w:t>
      </w:r>
      <w:r w:rsidRPr="00553447">
        <w:rPr>
          <w:highlight w:val="lightGray"/>
        </w:rPr>
        <w:t>[press arrow].</w:t>
      </w:r>
      <w:r w:rsidRPr="00553447">
        <w:t xml:space="preserve"> But, again you will not get feedback. </w:t>
      </w:r>
      <w:r w:rsidRPr="00553447">
        <w:rPr>
          <w:highlight w:val="lightGray"/>
        </w:rPr>
        <w:t>[press arrow]</w:t>
      </w:r>
      <w:r w:rsidRPr="00553447">
        <w:t xml:space="preserve">. You will just move on to the next pair of shapes. </w:t>
      </w:r>
      <w:r w:rsidRPr="00553447">
        <w:rPr>
          <w:highlight w:val="lightGray"/>
        </w:rPr>
        <w:t>[press arrow].</w:t>
      </w:r>
      <w:r w:rsidRPr="00553447">
        <w:t xml:space="preserve"> Again, pick the shape you think is correct based on what you learned during the training </w:t>
      </w:r>
      <w:r w:rsidRPr="00553447">
        <w:rPr>
          <w:highlight w:val="lightGray"/>
        </w:rPr>
        <w:t>[move through all trials.]</w:t>
      </w:r>
    </w:p>
    <w:p w14:paraId="1AC6A0C1" w14:textId="77777777" w:rsidR="000847AB" w:rsidRDefault="000847AB" w:rsidP="000847AB">
      <w:pPr>
        <w:pBdr>
          <w:bottom w:val="single" w:sz="6" w:space="1" w:color="auto"/>
        </w:pBdr>
        <w:rPr>
          <w:b/>
        </w:rPr>
      </w:pPr>
    </w:p>
    <w:p w14:paraId="49E97639" w14:textId="77777777" w:rsidR="002914F0" w:rsidRPr="00553447" w:rsidRDefault="002914F0" w:rsidP="002914F0">
      <w:pPr>
        <w:rPr>
          <w:b/>
        </w:rPr>
      </w:pPr>
    </w:p>
    <w:p w14:paraId="1C693DFA" w14:textId="77777777" w:rsidR="002914F0" w:rsidRPr="00553447" w:rsidRDefault="002914F0" w:rsidP="00501ED2">
      <w:pPr>
        <w:jc w:val="center"/>
        <w:rPr>
          <w:b/>
        </w:rPr>
      </w:pPr>
      <w:r w:rsidRPr="00553447">
        <w:rPr>
          <w:b/>
          <w:noProof/>
          <w:lang w:eastAsia="en-US"/>
        </w:rPr>
        <w:drawing>
          <wp:inline distT="0" distB="0" distL="0" distR="0" wp14:anchorId="354165AC" wp14:editId="28E650CD">
            <wp:extent cx="1761973" cy="982953"/>
            <wp:effectExtent l="0" t="0" r="0" b="825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5"/>
                    <a:srcRect l="38246" t="26023" r="11755" b="24386"/>
                    <a:stretch/>
                  </pic:blipFill>
                  <pic:spPr>
                    <a:xfrm>
                      <a:off x="0" y="0"/>
                      <a:ext cx="1778842" cy="992364"/>
                    </a:xfrm>
                    <a:prstGeom prst="rect">
                      <a:avLst/>
                    </a:prstGeom>
                  </pic:spPr>
                </pic:pic>
              </a:graphicData>
            </a:graphic>
          </wp:inline>
        </w:drawing>
      </w:r>
    </w:p>
    <w:p w14:paraId="0C7B6E6C" w14:textId="77777777" w:rsidR="002914F0" w:rsidRPr="00553447" w:rsidRDefault="002914F0" w:rsidP="002914F0">
      <w:pPr>
        <w:rPr>
          <w:b/>
        </w:rPr>
      </w:pPr>
    </w:p>
    <w:p w14:paraId="7647ED76" w14:textId="77777777" w:rsidR="002914F0" w:rsidRPr="00553447" w:rsidRDefault="002914F0" w:rsidP="002914F0">
      <w:pPr>
        <w:jc w:val="both"/>
      </w:pPr>
      <w:r w:rsidRPr="00553447">
        <w:rPr>
          <w:b/>
        </w:rPr>
        <w:t>13.</w:t>
      </w:r>
      <w:r w:rsidRPr="00553447">
        <w:t xml:space="preserve"> Do you feel like you need to go through the instructions again, or would you like to move forward and practice on your own? [</w:t>
      </w:r>
      <w:r w:rsidRPr="00553447">
        <w:rPr>
          <w:highlight w:val="lightGray"/>
        </w:rPr>
        <w:t xml:space="preserve">press </w:t>
      </w:r>
      <w:r w:rsidRPr="00553447">
        <w:rPr>
          <w:b/>
          <w:bCs/>
          <w:highlight w:val="lightGray"/>
        </w:rPr>
        <w:t>enter</w:t>
      </w:r>
      <w:r w:rsidRPr="00553447">
        <w:rPr>
          <w:highlight w:val="lightGray"/>
        </w:rPr>
        <w:t xml:space="preserve"> to re-practice and press </w:t>
      </w:r>
      <w:r w:rsidRPr="00553447">
        <w:rPr>
          <w:b/>
          <w:bCs/>
          <w:highlight w:val="lightGray"/>
        </w:rPr>
        <w:t>space</w:t>
      </w:r>
      <w:r w:rsidRPr="00553447">
        <w:rPr>
          <w:highlight w:val="lightGray"/>
        </w:rPr>
        <w:t xml:space="preserve"> to move on</w:t>
      </w:r>
      <w:r w:rsidRPr="00553447">
        <w:t>].</w:t>
      </w:r>
    </w:p>
    <w:p w14:paraId="31523872" w14:textId="77777777" w:rsidR="000847AB" w:rsidRDefault="000847AB" w:rsidP="000847AB">
      <w:pPr>
        <w:pBdr>
          <w:bottom w:val="single" w:sz="6" w:space="1" w:color="auto"/>
        </w:pBdr>
        <w:rPr>
          <w:b/>
        </w:rPr>
      </w:pPr>
    </w:p>
    <w:p w14:paraId="406DCBF7" w14:textId="77777777" w:rsidR="002914F0" w:rsidRPr="00553447" w:rsidRDefault="002914F0" w:rsidP="002914F0">
      <w:pPr>
        <w:rPr>
          <w:b/>
        </w:rPr>
      </w:pPr>
    </w:p>
    <w:p w14:paraId="4F36A58F" w14:textId="77777777" w:rsidR="002914F0" w:rsidRPr="00553447" w:rsidRDefault="002914F0" w:rsidP="00501ED2">
      <w:pPr>
        <w:jc w:val="center"/>
        <w:rPr>
          <w:b/>
        </w:rPr>
      </w:pPr>
      <w:r w:rsidRPr="00553447">
        <w:rPr>
          <w:noProof/>
          <w:lang w:eastAsia="en-US"/>
        </w:rPr>
        <w:drawing>
          <wp:inline distT="0" distB="0" distL="0" distR="0" wp14:anchorId="26B68FBB" wp14:editId="44B4C8CF">
            <wp:extent cx="1761973" cy="99029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6"/>
                    <a:srcRect l="37807" t="26133" r="12106" b="23809"/>
                    <a:stretch/>
                  </pic:blipFill>
                  <pic:spPr>
                    <a:xfrm>
                      <a:off x="0" y="0"/>
                      <a:ext cx="1802199" cy="1012903"/>
                    </a:xfrm>
                    <a:prstGeom prst="rect">
                      <a:avLst/>
                    </a:prstGeom>
                  </pic:spPr>
                </pic:pic>
              </a:graphicData>
            </a:graphic>
          </wp:inline>
        </w:drawing>
      </w:r>
    </w:p>
    <w:p w14:paraId="7E7A4F30" w14:textId="77777777" w:rsidR="002914F0" w:rsidRPr="00553447" w:rsidRDefault="002914F0" w:rsidP="002914F0">
      <w:pPr>
        <w:rPr>
          <w:b/>
        </w:rPr>
      </w:pPr>
    </w:p>
    <w:p w14:paraId="353CE863" w14:textId="77777777" w:rsidR="002914F0" w:rsidRPr="00553447" w:rsidRDefault="002914F0" w:rsidP="002914F0">
      <w:pPr>
        <w:jc w:val="both"/>
      </w:pPr>
      <w:r w:rsidRPr="00553447">
        <w:rPr>
          <w:b/>
        </w:rPr>
        <w:t>14.</w:t>
      </w:r>
      <w:r w:rsidRPr="00553447">
        <w:t xml:space="preserve"> Great job! Now you can go through the training and testing practice rounds on your own. These practice rounds will have practice shapes. There will be new shapes once you start the real task. So, you can put your fingers on the arrow keys to get ready. Press </w:t>
      </w:r>
      <w:r w:rsidRPr="00553447">
        <w:rPr>
          <w:b/>
          <w:bCs/>
        </w:rPr>
        <w:t>spacebar</w:t>
      </w:r>
      <w:r w:rsidRPr="00553447">
        <w:t xml:space="preserve"> when you are ready to begin. </w:t>
      </w:r>
      <w:r w:rsidRPr="00553447">
        <w:rPr>
          <w:highlight w:val="lightGray"/>
        </w:rPr>
        <w:t>[participant presses space]</w:t>
      </w:r>
      <w:r w:rsidRPr="00553447">
        <w:t>.</w:t>
      </w:r>
    </w:p>
    <w:p w14:paraId="0439B582" w14:textId="77777777" w:rsidR="000847AB" w:rsidRDefault="000847AB" w:rsidP="000847AB">
      <w:pPr>
        <w:pBdr>
          <w:bottom w:val="single" w:sz="6" w:space="1" w:color="auto"/>
        </w:pBdr>
        <w:rPr>
          <w:b/>
        </w:rPr>
      </w:pPr>
    </w:p>
    <w:p w14:paraId="7CABF2DB" w14:textId="77777777" w:rsidR="002914F0" w:rsidRPr="00553447" w:rsidRDefault="002914F0" w:rsidP="002914F0">
      <w:pPr>
        <w:rPr>
          <w:b/>
        </w:rPr>
      </w:pPr>
    </w:p>
    <w:p w14:paraId="6B90B40A" w14:textId="77777777" w:rsidR="002914F0" w:rsidRPr="00553447" w:rsidRDefault="002914F0" w:rsidP="00501ED2">
      <w:pPr>
        <w:jc w:val="center"/>
        <w:rPr>
          <w:b/>
        </w:rPr>
      </w:pPr>
      <w:r w:rsidRPr="00553447">
        <w:rPr>
          <w:noProof/>
          <w:lang w:eastAsia="en-US"/>
        </w:rPr>
        <w:lastRenderedPageBreak/>
        <w:drawing>
          <wp:inline distT="0" distB="0" distL="0" distR="0" wp14:anchorId="668878CD" wp14:editId="1C8F34E1">
            <wp:extent cx="1777721" cy="990092"/>
            <wp:effectExtent l="0" t="0" r="635" b="63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srcRect l="38070" t="26704" r="11843" b="23706"/>
                    <a:stretch/>
                  </pic:blipFill>
                  <pic:spPr>
                    <a:xfrm>
                      <a:off x="0" y="0"/>
                      <a:ext cx="1793301" cy="998769"/>
                    </a:xfrm>
                    <a:prstGeom prst="rect">
                      <a:avLst/>
                    </a:prstGeom>
                  </pic:spPr>
                </pic:pic>
              </a:graphicData>
            </a:graphic>
          </wp:inline>
        </w:drawing>
      </w:r>
    </w:p>
    <w:p w14:paraId="2957E6D5" w14:textId="77777777" w:rsidR="002914F0" w:rsidRPr="00553447" w:rsidRDefault="002914F0" w:rsidP="002914F0">
      <w:pPr>
        <w:rPr>
          <w:b/>
        </w:rPr>
      </w:pPr>
    </w:p>
    <w:p w14:paraId="2C3F5551" w14:textId="77777777" w:rsidR="002914F0" w:rsidRPr="00553447" w:rsidRDefault="002914F0" w:rsidP="002914F0">
      <w:pPr>
        <w:jc w:val="both"/>
        <w:rPr>
          <w:highlight w:val="lightGray"/>
        </w:rPr>
      </w:pPr>
      <w:r w:rsidRPr="00553447">
        <w:rPr>
          <w:b/>
          <w:highlight w:val="lightGray"/>
        </w:rPr>
        <w:t>15.</w:t>
      </w:r>
      <w:r w:rsidRPr="00553447">
        <w:rPr>
          <w:highlight w:val="lightGray"/>
        </w:rPr>
        <w:t xml:space="preserve"> Move computer in front of participant and sit quietly. Answer any questions they have but try to keep them from talking and getting distracted from task. Watch the participant and responses to ensure that they are doing the task appropriately.]</w:t>
      </w:r>
    </w:p>
    <w:p w14:paraId="4B908C77" w14:textId="77777777" w:rsidR="000847AB" w:rsidRDefault="000847AB" w:rsidP="000847AB">
      <w:pPr>
        <w:pBdr>
          <w:bottom w:val="single" w:sz="6" w:space="1" w:color="auto"/>
        </w:pBdr>
        <w:rPr>
          <w:b/>
        </w:rPr>
      </w:pPr>
    </w:p>
    <w:p w14:paraId="14B8D966" w14:textId="77777777" w:rsidR="002914F0" w:rsidRPr="00553447" w:rsidRDefault="002914F0" w:rsidP="002914F0">
      <w:pPr>
        <w:rPr>
          <w:b/>
        </w:rPr>
      </w:pPr>
    </w:p>
    <w:p w14:paraId="1278D0C9" w14:textId="77777777" w:rsidR="002914F0" w:rsidRPr="00553447" w:rsidRDefault="002914F0" w:rsidP="002914F0">
      <w:pPr>
        <w:jc w:val="center"/>
        <w:rPr>
          <w:b/>
        </w:rPr>
      </w:pPr>
      <w:r w:rsidRPr="00553447">
        <w:rPr>
          <w:b/>
          <w:u w:val="single"/>
        </w:rPr>
        <w:t>Training Practice</w:t>
      </w:r>
      <w:r w:rsidRPr="00553447">
        <w:rPr>
          <w:b/>
        </w:rPr>
        <w:t>: 30 trials with practice shapes.</w:t>
      </w:r>
    </w:p>
    <w:p w14:paraId="3FEE615F" w14:textId="77777777" w:rsidR="002914F0" w:rsidRPr="00553447" w:rsidRDefault="002914F0" w:rsidP="002914F0">
      <w:pPr>
        <w:jc w:val="center"/>
        <w:rPr>
          <w:b/>
        </w:rPr>
      </w:pPr>
      <w:r w:rsidRPr="00553447">
        <w:rPr>
          <w:b/>
        </w:rPr>
        <w:t>(1: shapes, 2: feedback, 3: fixation cross).</w:t>
      </w:r>
    </w:p>
    <w:p w14:paraId="371A55C0" w14:textId="77777777" w:rsidR="002914F0" w:rsidRPr="00553447" w:rsidRDefault="002914F0" w:rsidP="002914F0">
      <w:pPr>
        <w:rPr>
          <w:b/>
          <w:highlight w:val="lightGray"/>
        </w:rPr>
      </w:pPr>
    </w:p>
    <w:p w14:paraId="0858713C" w14:textId="77777777" w:rsidR="002914F0" w:rsidRPr="00553447" w:rsidRDefault="002914F0" w:rsidP="002914F0">
      <w:pPr>
        <w:rPr>
          <w:bCs/>
        </w:rPr>
      </w:pPr>
      <w:r w:rsidRPr="00553447">
        <w:rPr>
          <w:b/>
          <w:highlight w:val="lightGray"/>
        </w:rPr>
        <w:t>16. Participant completes 30 trials of training.</w:t>
      </w:r>
    </w:p>
    <w:p w14:paraId="29503BEB" w14:textId="77777777" w:rsidR="000847AB" w:rsidRDefault="000847AB" w:rsidP="000847AB">
      <w:pPr>
        <w:pBdr>
          <w:bottom w:val="single" w:sz="6" w:space="1" w:color="auto"/>
        </w:pBdr>
        <w:rPr>
          <w:b/>
        </w:rPr>
      </w:pPr>
    </w:p>
    <w:p w14:paraId="43FCAD0A" w14:textId="77777777" w:rsidR="002914F0" w:rsidRPr="00553447" w:rsidRDefault="002914F0" w:rsidP="002914F0">
      <w:pPr>
        <w:rPr>
          <w:b/>
        </w:rPr>
      </w:pPr>
    </w:p>
    <w:p w14:paraId="4F8732D9" w14:textId="77777777" w:rsidR="002914F0" w:rsidRPr="00553447" w:rsidRDefault="002914F0" w:rsidP="00501ED2">
      <w:pPr>
        <w:jc w:val="center"/>
        <w:rPr>
          <w:b/>
        </w:rPr>
      </w:pPr>
      <w:r w:rsidRPr="00553447">
        <w:rPr>
          <w:b/>
          <w:noProof/>
          <w:lang w:eastAsia="en-US"/>
        </w:rPr>
        <w:drawing>
          <wp:inline distT="0" distB="0" distL="0" distR="0" wp14:anchorId="3CEC5E80" wp14:editId="52F22845">
            <wp:extent cx="2003018" cy="1133653"/>
            <wp:effectExtent l="0" t="0" r="3810" b="952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8"/>
                    <a:srcRect l="38070" t="25913" r="12018" b="23873"/>
                    <a:stretch/>
                  </pic:blipFill>
                  <pic:spPr>
                    <a:xfrm>
                      <a:off x="0" y="0"/>
                      <a:ext cx="2018046" cy="1142158"/>
                    </a:xfrm>
                    <a:prstGeom prst="rect">
                      <a:avLst/>
                    </a:prstGeom>
                  </pic:spPr>
                </pic:pic>
              </a:graphicData>
            </a:graphic>
          </wp:inline>
        </w:drawing>
      </w:r>
    </w:p>
    <w:p w14:paraId="10B67CFC" w14:textId="77777777" w:rsidR="002914F0" w:rsidRPr="00553447" w:rsidRDefault="002914F0" w:rsidP="002914F0">
      <w:pPr>
        <w:jc w:val="both"/>
        <w:rPr>
          <w:b/>
        </w:rPr>
      </w:pPr>
    </w:p>
    <w:p w14:paraId="43E59455" w14:textId="77777777" w:rsidR="002914F0" w:rsidRPr="00553447" w:rsidRDefault="002914F0" w:rsidP="002914F0">
      <w:pPr>
        <w:autoSpaceDE w:val="0"/>
        <w:autoSpaceDN w:val="0"/>
        <w:adjustRightInd w:val="0"/>
        <w:jc w:val="both"/>
      </w:pPr>
      <w:r w:rsidRPr="00553447">
        <w:rPr>
          <w:b/>
        </w:rPr>
        <w:t>17.</w:t>
      </w:r>
      <w:r w:rsidRPr="00553447">
        <w:t xml:space="preserve"> Again, when the training </w:t>
      </w:r>
      <w:proofErr w:type="gramStart"/>
      <w:r w:rsidRPr="00553447">
        <w:t>round</w:t>
      </w:r>
      <w:proofErr w:type="gramEnd"/>
      <w:r w:rsidRPr="00553447">
        <w:t xml:space="preserve"> is over, you will see a screen that looks like this and says “End of task training”. You should continue trying to pick the correct shape based on your training. But, now you will not get feedback.” Press the </w:t>
      </w:r>
      <w:r w:rsidRPr="00553447">
        <w:rPr>
          <w:b/>
          <w:bCs/>
        </w:rPr>
        <w:t>spacebar</w:t>
      </w:r>
      <w:r w:rsidRPr="00553447">
        <w:t xml:space="preserve"> when you are ready for the testing </w:t>
      </w:r>
      <w:proofErr w:type="gramStart"/>
      <w:r w:rsidRPr="00553447">
        <w:t>round</w:t>
      </w:r>
      <w:proofErr w:type="gramEnd"/>
      <w:r w:rsidRPr="00553447">
        <w:t xml:space="preserve"> </w:t>
      </w:r>
      <w:r w:rsidRPr="00553447">
        <w:rPr>
          <w:highlight w:val="lightGray"/>
        </w:rPr>
        <w:t>[press space]</w:t>
      </w:r>
    </w:p>
    <w:p w14:paraId="110EABB4" w14:textId="77777777" w:rsidR="000847AB" w:rsidRDefault="000847AB" w:rsidP="000847AB">
      <w:pPr>
        <w:pBdr>
          <w:bottom w:val="single" w:sz="6" w:space="1" w:color="auto"/>
        </w:pBdr>
        <w:rPr>
          <w:b/>
        </w:rPr>
      </w:pPr>
    </w:p>
    <w:p w14:paraId="597850FA" w14:textId="77777777" w:rsidR="002914F0" w:rsidRPr="00553447" w:rsidRDefault="002914F0" w:rsidP="002914F0">
      <w:pPr>
        <w:jc w:val="both"/>
        <w:rPr>
          <w:b/>
        </w:rPr>
      </w:pPr>
    </w:p>
    <w:p w14:paraId="77C76753" w14:textId="77777777" w:rsidR="002914F0" w:rsidRPr="00553447" w:rsidRDefault="0017776F" w:rsidP="00501ED2">
      <w:pPr>
        <w:jc w:val="center"/>
        <w:rPr>
          <w:b/>
        </w:rPr>
      </w:pPr>
      <w:r w:rsidRPr="00553447">
        <w:rPr>
          <w:noProof/>
          <w:lang w:eastAsia="en-US"/>
        </w:rPr>
        <w:drawing>
          <wp:inline distT="0" distB="0" distL="0" distR="0" wp14:anchorId="2EFFBBC1" wp14:editId="23D2A90A">
            <wp:extent cx="1912036" cy="1087470"/>
            <wp:effectExtent l="0" t="0" r="0" b="508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9"/>
                    <a:srcRect l="38158" t="25555" r="12018" b="24074"/>
                    <a:stretch/>
                  </pic:blipFill>
                  <pic:spPr>
                    <a:xfrm>
                      <a:off x="0" y="0"/>
                      <a:ext cx="1927318" cy="1096162"/>
                    </a:xfrm>
                    <a:prstGeom prst="rect">
                      <a:avLst/>
                    </a:prstGeom>
                  </pic:spPr>
                </pic:pic>
              </a:graphicData>
            </a:graphic>
          </wp:inline>
        </w:drawing>
      </w:r>
    </w:p>
    <w:p w14:paraId="37D3D98F" w14:textId="77777777" w:rsidR="0017776F" w:rsidRPr="00553447" w:rsidRDefault="0017776F" w:rsidP="002914F0">
      <w:pPr>
        <w:jc w:val="both"/>
        <w:rPr>
          <w:b/>
        </w:rPr>
      </w:pPr>
    </w:p>
    <w:p w14:paraId="554E06E9" w14:textId="77777777" w:rsidR="0017776F" w:rsidRPr="00553447" w:rsidRDefault="0017776F" w:rsidP="0017776F">
      <w:pPr>
        <w:jc w:val="both"/>
      </w:pPr>
      <w:r w:rsidRPr="00553447">
        <w:rPr>
          <w:b/>
          <w:highlight w:val="lightGray"/>
        </w:rPr>
        <w:t>18.</w:t>
      </w:r>
      <w:r w:rsidRPr="00553447">
        <w:rPr>
          <w:highlight w:val="lightGray"/>
        </w:rPr>
        <w:t xml:space="preserve"> [Computer in front of participant and sit quietly. Answer any questions they have but try to keep them from talking and getting distracted from task].</w:t>
      </w:r>
    </w:p>
    <w:p w14:paraId="21C28DC4" w14:textId="77777777" w:rsidR="000847AB" w:rsidRDefault="000847AB" w:rsidP="000847AB">
      <w:pPr>
        <w:pBdr>
          <w:bottom w:val="single" w:sz="6" w:space="1" w:color="auto"/>
        </w:pBdr>
        <w:rPr>
          <w:b/>
        </w:rPr>
      </w:pPr>
    </w:p>
    <w:p w14:paraId="2D6BE8D2" w14:textId="77777777" w:rsidR="0017776F" w:rsidRPr="00553447" w:rsidRDefault="0017776F" w:rsidP="002914F0">
      <w:pPr>
        <w:jc w:val="both"/>
        <w:rPr>
          <w:b/>
        </w:rPr>
      </w:pPr>
    </w:p>
    <w:p w14:paraId="1FCF8167" w14:textId="77777777" w:rsidR="0017776F" w:rsidRPr="00553447" w:rsidRDefault="0017776F" w:rsidP="0017776F">
      <w:pPr>
        <w:jc w:val="center"/>
        <w:rPr>
          <w:b/>
        </w:rPr>
      </w:pPr>
      <w:r w:rsidRPr="00553447">
        <w:rPr>
          <w:b/>
          <w:u w:val="single"/>
        </w:rPr>
        <w:t>Testing Practice</w:t>
      </w:r>
      <w:r w:rsidRPr="00553447">
        <w:rPr>
          <w:b/>
        </w:rPr>
        <w:t>: 10 trials with practice shapes.</w:t>
      </w:r>
    </w:p>
    <w:p w14:paraId="76A42056" w14:textId="77777777" w:rsidR="0017776F" w:rsidRPr="00553447" w:rsidRDefault="0017776F" w:rsidP="0017776F">
      <w:pPr>
        <w:jc w:val="center"/>
        <w:rPr>
          <w:b/>
        </w:rPr>
      </w:pPr>
      <w:r w:rsidRPr="00553447">
        <w:rPr>
          <w:b/>
        </w:rPr>
        <w:t>(1: shapes, 2: fixation cross).</w:t>
      </w:r>
    </w:p>
    <w:p w14:paraId="11796DDE" w14:textId="77777777" w:rsidR="0017776F" w:rsidRPr="00553447" w:rsidRDefault="0017776F" w:rsidP="0017776F">
      <w:pPr>
        <w:rPr>
          <w:b/>
          <w:highlight w:val="lightGray"/>
        </w:rPr>
      </w:pPr>
    </w:p>
    <w:p w14:paraId="7A78A367" w14:textId="77777777" w:rsidR="0017776F" w:rsidRPr="00553447" w:rsidRDefault="0017776F" w:rsidP="0017776F">
      <w:pPr>
        <w:rPr>
          <w:b/>
        </w:rPr>
      </w:pPr>
      <w:r w:rsidRPr="00553447">
        <w:rPr>
          <w:b/>
          <w:highlight w:val="lightGray"/>
        </w:rPr>
        <w:t>19. Participant completes 30 trials of testing practice.</w:t>
      </w:r>
    </w:p>
    <w:p w14:paraId="0743C7E3" w14:textId="77777777" w:rsidR="000847AB" w:rsidRDefault="000847AB" w:rsidP="000847AB">
      <w:pPr>
        <w:pBdr>
          <w:bottom w:val="single" w:sz="6" w:space="1" w:color="auto"/>
        </w:pBdr>
        <w:rPr>
          <w:b/>
        </w:rPr>
      </w:pPr>
    </w:p>
    <w:p w14:paraId="0121AABF" w14:textId="77777777" w:rsidR="0017776F" w:rsidRPr="00553447" w:rsidRDefault="0017776F" w:rsidP="0017776F">
      <w:pPr>
        <w:rPr>
          <w:b/>
        </w:rPr>
      </w:pPr>
    </w:p>
    <w:p w14:paraId="03A00C79" w14:textId="77777777" w:rsidR="002914F0" w:rsidRPr="00553447" w:rsidRDefault="0017776F" w:rsidP="00501ED2">
      <w:pPr>
        <w:jc w:val="center"/>
        <w:rPr>
          <w:b/>
        </w:rPr>
      </w:pPr>
      <w:r w:rsidRPr="00553447">
        <w:rPr>
          <w:b/>
          <w:noProof/>
          <w:lang w:eastAsia="en-US"/>
        </w:rPr>
        <w:drawing>
          <wp:inline distT="0" distB="0" distL="0" distR="0" wp14:anchorId="63ABBAE0" wp14:editId="4E2CFFD6">
            <wp:extent cx="1903806" cy="1070450"/>
            <wp:effectExtent l="0" t="0" r="127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0"/>
                    <a:srcRect l="38070" t="26335" r="12018" b="23762"/>
                    <a:stretch/>
                  </pic:blipFill>
                  <pic:spPr>
                    <a:xfrm>
                      <a:off x="0" y="0"/>
                      <a:ext cx="1919096" cy="1079047"/>
                    </a:xfrm>
                    <a:prstGeom prst="rect">
                      <a:avLst/>
                    </a:prstGeom>
                  </pic:spPr>
                </pic:pic>
              </a:graphicData>
            </a:graphic>
          </wp:inline>
        </w:drawing>
      </w:r>
    </w:p>
    <w:p w14:paraId="2E0B4272" w14:textId="77777777" w:rsidR="0017776F" w:rsidRPr="00553447" w:rsidRDefault="0017776F" w:rsidP="002914F0">
      <w:pPr>
        <w:jc w:val="both"/>
        <w:rPr>
          <w:b/>
        </w:rPr>
      </w:pPr>
    </w:p>
    <w:p w14:paraId="0100CF24" w14:textId="77777777" w:rsidR="0017776F" w:rsidRPr="00553447" w:rsidRDefault="0017776F" w:rsidP="0017776F">
      <w:pPr>
        <w:jc w:val="both"/>
      </w:pPr>
      <w:r w:rsidRPr="00553447">
        <w:rPr>
          <w:b/>
        </w:rPr>
        <w:t>20.</w:t>
      </w:r>
      <w:r w:rsidRPr="00553447">
        <w:t xml:space="preserve"> Do you feel like you need to practice this again, or would you like to move forward? </w:t>
      </w:r>
      <w:r w:rsidRPr="00553447">
        <w:rPr>
          <w:highlight w:val="lightGray"/>
        </w:rPr>
        <w:t xml:space="preserve">[press enter to re-practice and press space to move on. If you noticed that the participant clearly did not understand the task or did not perform the task well, then repeat the practice rounds despite the </w:t>
      </w:r>
      <w:proofErr w:type="gramStart"/>
      <w:r w:rsidRPr="00553447">
        <w:rPr>
          <w:highlight w:val="lightGray"/>
        </w:rPr>
        <w:t>participants</w:t>
      </w:r>
      <w:proofErr w:type="gramEnd"/>
      <w:r w:rsidRPr="00553447">
        <w:rPr>
          <w:highlight w:val="lightGray"/>
        </w:rPr>
        <w:t xml:space="preserve"> answer. This time walk through in words how you are approaching the task].</w:t>
      </w:r>
    </w:p>
    <w:p w14:paraId="00493555" w14:textId="77777777" w:rsidR="000847AB" w:rsidRDefault="000847AB" w:rsidP="000847AB">
      <w:pPr>
        <w:pBdr>
          <w:bottom w:val="single" w:sz="6" w:space="1" w:color="auto"/>
        </w:pBdr>
        <w:rPr>
          <w:b/>
        </w:rPr>
      </w:pPr>
    </w:p>
    <w:p w14:paraId="1717435A" w14:textId="77777777" w:rsidR="0017776F" w:rsidRPr="00553447" w:rsidRDefault="0017776F" w:rsidP="002914F0">
      <w:pPr>
        <w:jc w:val="both"/>
        <w:rPr>
          <w:b/>
        </w:rPr>
      </w:pPr>
    </w:p>
    <w:p w14:paraId="727F966B" w14:textId="77777777" w:rsidR="0017776F" w:rsidRPr="00553447" w:rsidRDefault="0017776F" w:rsidP="00501ED2">
      <w:pPr>
        <w:jc w:val="center"/>
        <w:rPr>
          <w:b/>
        </w:rPr>
      </w:pPr>
      <w:r w:rsidRPr="00553447">
        <w:rPr>
          <w:b/>
          <w:noProof/>
          <w:lang w:eastAsia="en-US"/>
        </w:rPr>
        <w:drawing>
          <wp:inline distT="0" distB="0" distL="0" distR="0" wp14:anchorId="2F5F9421" wp14:editId="00C2723C">
            <wp:extent cx="1747238" cy="975946"/>
            <wp:effectExtent l="0" t="0" r="0" b="254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1"/>
                    <a:srcRect l="38070" t="26335" r="11843" b="23918"/>
                    <a:stretch/>
                  </pic:blipFill>
                  <pic:spPr>
                    <a:xfrm>
                      <a:off x="0" y="0"/>
                      <a:ext cx="1764673" cy="985685"/>
                    </a:xfrm>
                    <a:prstGeom prst="rect">
                      <a:avLst/>
                    </a:prstGeom>
                  </pic:spPr>
                </pic:pic>
              </a:graphicData>
            </a:graphic>
          </wp:inline>
        </w:drawing>
      </w:r>
    </w:p>
    <w:p w14:paraId="23BA75D8" w14:textId="77777777" w:rsidR="0017776F" w:rsidRPr="00553447" w:rsidRDefault="0017776F" w:rsidP="002914F0">
      <w:pPr>
        <w:jc w:val="both"/>
        <w:rPr>
          <w:b/>
        </w:rPr>
      </w:pPr>
    </w:p>
    <w:p w14:paraId="43479365" w14:textId="77777777" w:rsidR="0017776F" w:rsidRPr="00553447" w:rsidRDefault="0017776F" w:rsidP="0017776F">
      <w:pPr>
        <w:jc w:val="both"/>
      </w:pPr>
      <w:r w:rsidRPr="00553447">
        <w:rPr>
          <w:b/>
        </w:rPr>
        <w:t>21.</w:t>
      </w:r>
      <w:r w:rsidRPr="00553447">
        <w:t xml:space="preserve"> Great job! You have finished practicing the Shape Choice Task. [</w:t>
      </w:r>
      <w:r w:rsidRPr="00553447">
        <w:rPr>
          <w:highlight w:val="lightGray"/>
        </w:rPr>
        <w:t>press space</w:t>
      </w:r>
      <w:r w:rsidRPr="00553447">
        <w:t>].</w:t>
      </w:r>
    </w:p>
    <w:p w14:paraId="0DC5322C" w14:textId="77777777" w:rsidR="000847AB" w:rsidRDefault="000847AB" w:rsidP="000847AB">
      <w:pPr>
        <w:pBdr>
          <w:bottom w:val="single" w:sz="6" w:space="1" w:color="auto"/>
        </w:pBdr>
        <w:rPr>
          <w:b/>
        </w:rPr>
      </w:pPr>
    </w:p>
    <w:p w14:paraId="2BEE5ED0" w14:textId="77777777" w:rsidR="0017776F" w:rsidRPr="00553447" w:rsidRDefault="0017776F" w:rsidP="002914F0">
      <w:pPr>
        <w:jc w:val="both"/>
        <w:rPr>
          <w:b/>
        </w:rPr>
      </w:pPr>
    </w:p>
    <w:p w14:paraId="72B81239" w14:textId="77777777" w:rsidR="0017776F" w:rsidRPr="00553447" w:rsidRDefault="0017776F" w:rsidP="00501ED2">
      <w:pPr>
        <w:jc w:val="center"/>
        <w:rPr>
          <w:b/>
        </w:rPr>
      </w:pPr>
      <w:r w:rsidRPr="00553447">
        <w:rPr>
          <w:noProof/>
          <w:lang w:eastAsia="en-US"/>
        </w:rPr>
        <w:drawing>
          <wp:inline distT="0" distB="0" distL="0" distR="0" wp14:anchorId="3EA51CC6" wp14:editId="5F4D9B84">
            <wp:extent cx="1758462" cy="985471"/>
            <wp:effectExtent l="0" t="0" r="0" b="571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2"/>
                    <a:srcRect l="38070" t="25977" r="11843" b="24120"/>
                    <a:stretch/>
                  </pic:blipFill>
                  <pic:spPr>
                    <a:xfrm>
                      <a:off x="0" y="0"/>
                      <a:ext cx="1778064" cy="996457"/>
                    </a:xfrm>
                    <a:prstGeom prst="rect">
                      <a:avLst/>
                    </a:prstGeom>
                  </pic:spPr>
                </pic:pic>
              </a:graphicData>
            </a:graphic>
          </wp:inline>
        </w:drawing>
      </w:r>
    </w:p>
    <w:p w14:paraId="1AA00B8C" w14:textId="77777777" w:rsidR="0017776F" w:rsidRPr="00553447" w:rsidRDefault="0017776F" w:rsidP="002914F0">
      <w:pPr>
        <w:jc w:val="both"/>
        <w:rPr>
          <w:b/>
        </w:rPr>
      </w:pPr>
    </w:p>
    <w:p w14:paraId="08E7B0A3" w14:textId="77777777" w:rsidR="0017776F" w:rsidRPr="00553447" w:rsidRDefault="0017776F" w:rsidP="0017776F">
      <w:pPr>
        <w:jc w:val="both"/>
      </w:pPr>
      <w:r w:rsidRPr="00553447">
        <w:rPr>
          <w:b/>
        </w:rPr>
        <w:t>22.</w:t>
      </w:r>
      <w:r w:rsidRPr="00553447">
        <w:t xml:space="preserve"> Here is a quick summary of the task: In the </w:t>
      </w:r>
      <w:r w:rsidRPr="00553447">
        <w:rPr>
          <w:b/>
          <w:bCs/>
        </w:rPr>
        <w:t xml:space="preserve">training </w:t>
      </w:r>
      <w:proofErr w:type="gramStart"/>
      <w:r w:rsidRPr="00553447">
        <w:rPr>
          <w:b/>
          <w:bCs/>
        </w:rPr>
        <w:t>round</w:t>
      </w:r>
      <w:proofErr w:type="gramEnd"/>
      <w:r w:rsidRPr="00553447">
        <w:t xml:space="preserve"> you will see shape pairs and you will pick the one that you think is the “correct” shape. During training, you will get feedback on your pick. In the </w:t>
      </w:r>
      <w:r w:rsidRPr="00553447">
        <w:rPr>
          <w:b/>
          <w:bCs/>
        </w:rPr>
        <w:t xml:space="preserve">testing </w:t>
      </w:r>
      <w:proofErr w:type="gramStart"/>
      <w:r w:rsidRPr="00553447">
        <w:rPr>
          <w:b/>
          <w:bCs/>
        </w:rPr>
        <w:t>round</w:t>
      </w:r>
      <w:proofErr w:type="gramEnd"/>
      <w:r w:rsidRPr="00553447">
        <w:t>, you will see new shape pairs and should pick the shape you think is “correct” based on what you learned during the training. But, during this round you will NOT get feedback. [</w:t>
      </w:r>
      <w:r w:rsidRPr="00553447">
        <w:rPr>
          <w:highlight w:val="lightGray"/>
        </w:rPr>
        <w:t>press space</w:t>
      </w:r>
      <w:r w:rsidRPr="00553447">
        <w:t>].</w:t>
      </w:r>
    </w:p>
    <w:p w14:paraId="6D5A6E70" w14:textId="77777777" w:rsidR="000847AB" w:rsidRDefault="000847AB" w:rsidP="000847AB">
      <w:pPr>
        <w:pBdr>
          <w:bottom w:val="single" w:sz="6" w:space="1" w:color="auto"/>
        </w:pBdr>
        <w:rPr>
          <w:b/>
        </w:rPr>
      </w:pPr>
    </w:p>
    <w:p w14:paraId="3B700839" w14:textId="77777777" w:rsidR="0017776F" w:rsidRPr="00553447" w:rsidRDefault="0017776F" w:rsidP="002914F0">
      <w:pPr>
        <w:jc w:val="both"/>
        <w:rPr>
          <w:b/>
        </w:rPr>
      </w:pPr>
    </w:p>
    <w:p w14:paraId="53F85696" w14:textId="77777777" w:rsidR="0017776F" w:rsidRPr="00553447" w:rsidRDefault="0017776F" w:rsidP="00501ED2">
      <w:pPr>
        <w:jc w:val="center"/>
        <w:rPr>
          <w:b/>
        </w:rPr>
      </w:pPr>
      <w:r w:rsidRPr="00553447">
        <w:rPr>
          <w:noProof/>
          <w:lang w:eastAsia="en-US"/>
        </w:rPr>
        <w:drawing>
          <wp:inline distT="0" distB="0" distL="0" distR="0" wp14:anchorId="3F53F61D" wp14:editId="1315843D">
            <wp:extent cx="1825473" cy="1034012"/>
            <wp:effectExtent l="0" t="0" r="3810" b="762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3"/>
                    <a:srcRect l="37895" t="25504" r="11929" b="23969"/>
                    <a:stretch/>
                  </pic:blipFill>
                  <pic:spPr>
                    <a:xfrm>
                      <a:off x="0" y="0"/>
                      <a:ext cx="1835490" cy="1039686"/>
                    </a:xfrm>
                    <a:prstGeom prst="rect">
                      <a:avLst/>
                    </a:prstGeom>
                  </pic:spPr>
                </pic:pic>
              </a:graphicData>
            </a:graphic>
          </wp:inline>
        </w:drawing>
      </w:r>
    </w:p>
    <w:p w14:paraId="791E9733" w14:textId="77777777" w:rsidR="0017776F" w:rsidRPr="00553447" w:rsidRDefault="0017776F" w:rsidP="002914F0">
      <w:pPr>
        <w:jc w:val="both"/>
        <w:rPr>
          <w:b/>
        </w:rPr>
      </w:pPr>
    </w:p>
    <w:p w14:paraId="259B7026" w14:textId="77777777" w:rsidR="0017776F" w:rsidRPr="00553447" w:rsidRDefault="0017776F" w:rsidP="0017776F">
      <w:pPr>
        <w:jc w:val="both"/>
      </w:pPr>
      <w:r w:rsidRPr="00553447">
        <w:rPr>
          <w:b/>
          <w:highlight w:val="lightGray"/>
        </w:rPr>
        <w:lastRenderedPageBreak/>
        <w:t>23.</w:t>
      </w:r>
      <w:r w:rsidRPr="00553447">
        <w:rPr>
          <w:highlight w:val="lightGray"/>
        </w:rPr>
        <w:t xml:space="preserve"> [move the computer in front of the participant</w:t>
      </w:r>
      <w:r w:rsidRPr="00553447">
        <w:t xml:space="preserve">] Ok, now it is time for the real task. Do you have any last minute questions? Great! Press the </w:t>
      </w:r>
      <w:r w:rsidRPr="00553447">
        <w:rPr>
          <w:b/>
          <w:bCs/>
        </w:rPr>
        <w:t>spacebar</w:t>
      </w:r>
      <w:r w:rsidRPr="00553447">
        <w:t xml:space="preserve"> when you are ready to start. </w:t>
      </w:r>
    </w:p>
    <w:p w14:paraId="5F1E9628" w14:textId="77777777" w:rsidR="000847AB" w:rsidRDefault="000847AB" w:rsidP="000847AB">
      <w:pPr>
        <w:pBdr>
          <w:bottom w:val="single" w:sz="6" w:space="1" w:color="auto"/>
        </w:pBdr>
        <w:rPr>
          <w:b/>
        </w:rPr>
      </w:pPr>
    </w:p>
    <w:p w14:paraId="572A1594" w14:textId="77777777" w:rsidR="0017776F" w:rsidRPr="00553447" w:rsidRDefault="0017776F" w:rsidP="002914F0">
      <w:pPr>
        <w:jc w:val="both"/>
        <w:rPr>
          <w:b/>
        </w:rPr>
      </w:pPr>
    </w:p>
    <w:p w14:paraId="048ABC51" w14:textId="77777777" w:rsidR="0017776F" w:rsidRPr="00553447" w:rsidRDefault="0017776F" w:rsidP="0017776F">
      <w:pPr>
        <w:jc w:val="center"/>
        <w:rPr>
          <w:b/>
        </w:rPr>
      </w:pPr>
      <w:r w:rsidRPr="00553447">
        <w:rPr>
          <w:b/>
          <w:u w:val="single"/>
        </w:rPr>
        <w:t xml:space="preserve">Training </w:t>
      </w:r>
      <w:proofErr w:type="gramStart"/>
      <w:r w:rsidRPr="00553447">
        <w:rPr>
          <w:b/>
          <w:u w:val="single"/>
        </w:rPr>
        <w:t>Round</w:t>
      </w:r>
      <w:proofErr w:type="gramEnd"/>
      <w:r w:rsidRPr="00553447">
        <w:rPr>
          <w:b/>
        </w:rPr>
        <w:t xml:space="preserve">: </w:t>
      </w:r>
    </w:p>
    <w:p w14:paraId="596711F7" w14:textId="77777777" w:rsidR="0017776F" w:rsidRPr="00553447" w:rsidRDefault="0017776F" w:rsidP="0017776F">
      <w:pPr>
        <w:jc w:val="center"/>
        <w:rPr>
          <w:b/>
        </w:rPr>
      </w:pPr>
      <w:r w:rsidRPr="00553447">
        <w:rPr>
          <w:b/>
        </w:rPr>
        <w:t>~150 trials (until criterion)</w:t>
      </w:r>
    </w:p>
    <w:p w14:paraId="622926D1" w14:textId="77777777" w:rsidR="0017776F" w:rsidRPr="00553447" w:rsidRDefault="0017776F" w:rsidP="0017776F">
      <w:pPr>
        <w:jc w:val="center"/>
        <w:rPr>
          <w:b/>
        </w:rPr>
      </w:pPr>
      <w:r w:rsidRPr="00553447">
        <w:rPr>
          <w:b/>
        </w:rPr>
        <w:t>(1: shapes, 2: feedback, 3: fixation cross).</w:t>
      </w:r>
    </w:p>
    <w:p w14:paraId="5FC303F4" w14:textId="77777777" w:rsidR="0017776F" w:rsidRPr="00553447" w:rsidRDefault="0017776F" w:rsidP="0017776F">
      <w:pPr>
        <w:rPr>
          <w:b/>
          <w:highlight w:val="lightGray"/>
        </w:rPr>
      </w:pPr>
    </w:p>
    <w:p w14:paraId="577B9449" w14:textId="77777777" w:rsidR="0017776F" w:rsidRPr="00553447" w:rsidRDefault="0017776F" w:rsidP="0017776F">
      <w:r w:rsidRPr="00553447">
        <w:rPr>
          <w:b/>
          <w:highlight w:val="lightGray"/>
        </w:rPr>
        <w:t>24.</w:t>
      </w:r>
      <w:r w:rsidRPr="00553447">
        <w:rPr>
          <w:highlight w:val="lightGray"/>
        </w:rPr>
        <w:t xml:space="preserve"> Exact number of trials will vary depending on performance). [Answer questions, make sure room is quiet. Watch the participant closely for task compliance and understanding].</w:t>
      </w:r>
    </w:p>
    <w:p w14:paraId="3B9481D9" w14:textId="77777777" w:rsidR="000847AB" w:rsidRDefault="000847AB" w:rsidP="000847AB">
      <w:pPr>
        <w:pBdr>
          <w:bottom w:val="single" w:sz="6" w:space="1" w:color="auto"/>
        </w:pBdr>
        <w:rPr>
          <w:b/>
        </w:rPr>
      </w:pPr>
    </w:p>
    <w:p w14:paraId="3AF49CE5" w14:textId="77777777" w:rsidR="0017776F" w:rsidRPr="00553447" w:rsidRDefault="0017776F" w:rsidP="0017776F">
      <w:pPr>
        <w:rPr>
          <w:b/>
        </w:rPr>
      </w:pPr>
    </w:p>
    <w:p w14:paraId="5533D801" w14:textId="77777777" w:rsidR="002914F0" w:rsidRPr="00553447" w:rsidRDefault="0017776F" w:rsidP="00501ED2">
      <w:pPr>
        <w:jc w:val="center"/>
        <w:rPr>
          <w:b/>
        </w:rPr>
      </w:pPr>
      <w:r w:rsidRPr="00553447">
        <w:rPr>
          <w:noProof/>
          <w:highlight w:val="lightGray"/>
          <w:lang w:eastAsia="en-US"/>
        </w:rPr>
        <w:drawing>
          <wp:inline distT="0" distB="0" distL="0" distR="0" wp14:anchorId="3B7ED980" wp14:editId="0C6AC5F7">
            <wp:extent cx="1645039" cy="914400"/>
            <wp:effectExtent l="0" t="0" r="635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4"/>
                    <a:srcRect l="35205" t="23241" r="14564" b="27118"/>
                    <a:stretch/>
                  </pic:blipFill>
                  <pic:spPr>
                    <a:xfrm>
                      <a:off x="0" y="0"/>
                      <a:ext cx="1645039" cy="914400"/>
                    </a:xfrm>
                    <a:prstGeom prst="rect">
                      <a:avLst/>
                    </a:prstGeom>
                  </pic:spPr>
                </pic:pic>
              </a:graphicData>
            </a:graphic>
          </wp:inline>
        </w:drawing>
      </w:r>
    </w:p>
    <w:p w14:paraId="40F27DE6" w14:textId="77777777" w:rsidR="0017776F" w:rsidRPr="00553447" w:rsidRDefault="0017776F" w:rsidP="002914F0">
      <w:pPr>
        <w:jc w:val="both"/>
        <w:rPr>
          <w:b/>
        </w:rPr>
      </w:pPr>
    </w:p>
    <w:p w14:paraId="31D4AABC" w14:textId="77777777" w:rsidR="0017776F" w:rsidRPr="00553447" w:rsidRDefault="0017776F" w:rsidP="0017776F">
      <w:pPr>
        <w:jc w:val="both"/>
      </w:pPr>
      <w:r w:rsidRPr="00553447">
        <w:rPr>
          <w:b/>
          <w:highlight w:val="lightGray"/>
        </w:rPr>
        <w:t>25.</w:t>
      </w:r>
      <w:r w:rsidRPr="00553447">
        <w:rPr>
          <w:highlight w:val="lightGray"/>
        </w:rPr>
        <w:t xml:space="preserve"> [Make sure participant knows to press </w:t>
      </w:r>
      <w:r w:rsidRPr="00553447">
        <w:rPr>
          <w:b/>
          <w:bCs/>
          <w:highlight w:val="lightGray"/>
        </w:rPr>
        <w:t>spacebar</w:t>
      </w:r>
      <w:r w:rsidRPr="00553447">
        <w:rPr>
          <w:highlight w:val="lightGray"/>
        </w:rPr>
        <w:t xml:space="preserve"> when they are ready for testing </w:t>
      </w:r>
      <w:proofErr w:type="gramStart"/>
      <w:r w:rsidRPr="00553447">
        <w:rPr>
          <w:highlight w:val="lightGray"/>
        </w:rPr>
        <w:t>round</w:t>
      </w:r>
      <w:proofErr w:type="gramEnd"/>
      <w:r w:rsidRPr="00553447">
        <w:rPr>
          <w:highlight w:val="lightGray"/>
        </w:rPr>
        <w:t>].</w:t>
      </w:r>
    </w:p>
    <w:p w14:paraId="1CA1553E" w14:textId="77777777" w:rsidR="000847AB" w:rsidRDefault="000847AB" w:rsidP="000847AB">
      <w:pPr>
        <w:pBdr>
          <w:bottom w:val="single" w:sz="6" w:space="1" w:color="auto"/>
        </w:pBdr>
        <w:rPr>
          <w:b/>
        </w:rPr>
      </w:pPr>
    </w:p>
    <w:p w14:paraId="46A6C164" w14:textId="77777777" w:rsidR="0017776F" w:rsidRPr="00553447" w:rsidRDefault="0017776F" w:rsidP="002914F0">
      <w:pPr>
        <w:jc w:val="both"/>
        <w:rPr>
          <w:b/>
        </w:rPr>
      </w:pPr>
    </w:p>
    <w:p w14:paraId="06560408" w14:textId="77777777" w:rsidR="0017776F" w:rsidRPr="00553447" w:rsidRDefault="0017776F" w:rsidP="0017776F">
      <w:pPr>
        <w:jc w:val="center"/>
        <w:rPr>
          <w:b/>
        </w:rPr>
      </w:pPr>
      <w:r w:rsidRPr="00553447">
        <w:rPr>
          <w:b/>
          <w:u w:val="single"/>
        </w:rPr>
        <w:t xml:space="preserve">Testing </w:t>
      </w:r>
      <w:proofErr w:type="gramStart"/>
      <w:r w:rsidRPr="00553447">
        <w:rPr>
          <w:b/>
          <w:u w:val="single"/>
        </w:rPr>
        <w:t>Round</w:t>
      </w:r>
      <w:proofErr w:type="gramEnd"/>
      <w:r w:rsidRPr="00553447">
        <w:rPr>
          <w:b/>
        </w:rPr>
        <w:t xml:space="preserve">: </w:t>
      </w:r>
    </w:p>
    <w:p w14:paraId="2CE54D32" w14:textId="77777777" w:rsidR="0017776F" w:rsidRPr="00553447" w:rsidRDefault="0017776F" w:rsidP="0017776F">
      <w:pPr>
        <w:jc w:val="center"/>
        <w:rPr>
          <w:b/>
        </w:rPr>
      </w:pPr>
      <w:r w:rsidRPr="00553447">
        <w:rPr>
          <w:b/>
        </w:rPr>
        <w:t>150 trials</w:t>
      </w:r>
    </w:p>
    <w:p w14:paraId="73CF4A08" w14:textId="77777777" w:rsidR="0017776F" w:rsidRPr="00553447" w:rsidRDefault="0017776F" w:rsidP="0017776F">
      <w:pPr>
        <w:jc w:val="center"/>
        <w:rPr>
          <w:b/>
        </w:rPr>
      </w:pPr>
      <w:r w:rsidRPr="00553447">
        <w:rPr>
          <w:b/>
        </w:rPr>
        <w:t>(1: shapes, 2: fixation cross).</w:t>
      </w:r>
    </w:p>
    <w:p w14:paraId="7258110F" w14:textId="77777777" w:rsidR="0017776F" w:rsidRPr="00553447" w:rsidRDefault="0017776F" w:rsidP="0017776F">
      <w:pPr>
        <w:rPr>
          <w:b/>
        </w:rPr>
      </w:pPr>
    </w:p>
    <w:p w14:paraId="37936BE7" w14:textId="77777777" w:rsidR="0017776F" w:rsidRPr="00553447" w:rsidRDefault="0017776F" w:rsidP="0017776F">
      <w:pPr>
        <w:rPr>
          <w:bCs/>
        </w:rPr>
      </w:pPr>
      <w:r w:rsidRPr="00553447">
        <w:rPr>
          <w:b/>
          <w:highlight w:val="lightGray"/>
        </w:rPr>
        <w:t>26.</w:t>
      </w:r>
      <w:r w:rsidRPr="00553447">
        <w:rPr>
          <w:highlight w:val="lightGray"/>
        </w:rPr>
        <w:t xml:space="preserve"> Participant completes 150 testing </w:t>
      </w:r>
      <w:proofErr w:type="gramStart"/>
      <w:r w:rsidRPr="00553447">
        <w:rPr>
          <w:highlight w:val="lightGray"/>
        </w:rPr>
        <w:t>round</w:t>
      </w:r>
      <w:proofErr w:type="gramEnd"/>
      <w:r w:rsidRPr="00553447">
        <w:rPr>
          <w:highlight w:val="lightGray"/>
        </w:rPr>
        <w:t xml:space="preserve"> trials.</w:t>
      </w:r>
    </w:p>
    <w:p w14:paraId="0A2E0E6E" w14:textId="77777777" w:rsidR="00EB6424" w:rsidRDefault="00EB6424" w:rsidP="00EB6424">
      <w:pPr>
        <w:pBdr>
          <w:bottom w:val="single" w:sz="6" w:space="1" w:color="auto"/>
        </w:pBdr>
        <w:rPr>
          <w:b/>
        </w:rPr>
      </w:pPr>
    </w:p>
    <w:p w14:paraId="23EC5B3E" w14:textId="77777777" w:rsidR="00EB6424" w:rsidRPr="00553447" w:rsidRDefault="00EB6424" w:rsidP="00EB6424">
      <w:pPr>
        <w:rPr>
          <w:b/>
        </w:rPr>
      </w:pPr>
    </w:p>
    <w:p w14:paraId="54A7E3F5" w14:textId="77777777" w:rsidR="0017776F" w:rsidRPr="00553447" w:rsidRDefault="0017776F" w:rsidP="00EB6424">
      <w:pPr>
        <w:jc w:val="center"/>
        <w:rPr>
          <w:b/>
        </w:rPr>
      </w:pPr>
      <w:r w:rsidRPr="00553447">
        <w:rPr>
          <w:b/>
          <w:noProof/>
          <w:lang w:eastAsia="en-US"/>
        </w:rPr>
        <w:drawing>
          <wp:inline distT="0" distB="0" distL="0" distR="0" wp14:anchorId="77394CA0" wp14:editId="6C3D834B">
            <wp:extent cx="1831584" cy="1056977"/>
            <wp:effectExtent l="0" t="0" r="0" b="1016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5"/>
                    <a:srcRect l="37847" t="23426" r="3541" b="16451"/>
                    <a:stretch/>
                  </pic:blipFill>
                  <pic:spPr>
                    <a:xfrm>
                      <a:off x="0" y="0"/>
                      <a:ext cx="1855878" cy="1070996"/>
                    </a:xfrm>
                    <a:prstGeom prst="rect">
                      <a:avLst/>
                    </a:prstGeom>
                  </pic:spPr>
                </pic:pic>
              </a:graphicData>
            </a:graphic>
          </wp:inline>
        </w:drawing>
      </w:r>
    </w:p>
    <w:p w14:paraId="47E11ABA" w14:textId="77777777" w:rsidR="0017776F" w:rsidRPr="00553447" w:rsidRDefault="0017776F" w:rsidP="0017776F">
      <w:pPr>
        <w:rPr>
          <w:b/>
        </w:rPr>
      </w:pPr>
    </w:p>
    <w:p w14:paraId="21CB1A8D" w14:textId="77777777" w:rsidR="0017776F" w:rsidRPr="00553447" w:rsidRDefault="0017776F" w:rsidP="0017776F">
      <w:pPr>
        <w:jc w:val="both"/>
      </w:pPr>
      <w:r w:rsidRPr="00553447">
        <w:rPr>
          <w:b/>
        </w:rPr>
        <w:t>27.</w:t>
      </w:r>
      <w:r w:rsidRPr="00553447">
        <w:t xml:space="preserve"> Great job! You finished the task. </w:t>
      </w:r>
      <w:r w:rsidRPr="00553447">
        <w:rPr>
          <w:highlight w:val="lightGray"/>
        </w:rPr>
        <w:t xml:space="preserve">[experimenter presses </w:t>
      </w:r>
      <w:r w:rsidRPr="00553447">
        <w:rPr>
          <w:b/>
          <w:highlight w:val="lightGray"/>
        </w:rPr>
        <w:t>spacebar</w:t>
      </w:r>
      <w:r w:rsidRPr="00553447">
        <w:rPr>
          <w:highlight w:val="lightGray"/>
        </w:rPr>
        <w:t xml:space="preserve"> to exit </w:t>
      </w:r>
      <w:proofErr w:type="spellStart"/>
      <w:r w:rsidRPr="00553447">
        <w:rPr>
          <w:highlight w:val="lightGray"/>
        </w:rPr>
        <w:t>eprime</w:t>
      </w:r>
      <w:proofErr w:type="spellEnd"/>
      <w:r w:rsidRPr="00553447">
        <w:rPr>
          <w:highlight w:val="lightGray"/>
        </w:rPr>
        <w:t>].</w:t>
      </w:r>
    </w:p>
    <w:p w14:paraId="07C669EB" w14:textId="77777777" w:rsidR="0017776F" w:rsidRDefault="0017776F" w:rsidP="0017776F">
      <w:pPr>
        <w:pBdr>
          <w:bottom w:val="single" w:sz="6" w:space="1" w:color="auto"/>
        </w:pBdr>
        <w:rPr>
          <w:b/>
        </w:rPr>
      </w:pPr>
    </w:p>
    <w:p w14:paraId="0F18DC8E" w14:textId="77777777" w:rsidR="00EB6424" w:rsidRPr="00553447" w:rsidRDefault="00EB6424" w:rsidP="0017776F">
      <w:pPr>
        <w:rPr>
          <w:b/>
        </w:rPr>
      </w:pPr>
    </w:p>
    <w:p w14:paraId="61DA15EA" w14:textId="77777777" w:rsidR="0017776F" w:rsidRPr="000A40F1" w:rsidRDefault="0017776F" w:rsidP="0017776F">
      <w:r w:rsidRPr="00553447">
        <w:rPr>
          <w:b/>
        </w:rPr>
        <w:t>28.</w:t>
      </w:r>
      <w:r w:rsidRPr="000A40F1">
        <w:t xml:space="preserve"> Last steps</w:t>
      </w:r>
    </w:p>
    <w:p w14:paraId="0DF1A28B" w14:textId="77777777" w:rsidR="00D6537F" w:rsidRPr="00D6537F" w:rsidRDefault="0017776F" w:rsidP="00D6537F">
      <w:pPr>
        <w:pStyle w:val="ListParagraph"/>
        <w:numPr>
          <w:ilvl w:val="0"/>
          <w:numId w:val="2"/>
        </w:numPr>
        <w:jc w:val="both"/>
        <w:rPr>
          <w:rFonts w:ascii="Times New Roman" w:hAnsi="Times New Roman" w:cs="Times New Roman"/>
          <w:b/>
          <w:sz w:val="24"/>
          <w:szCs w:val="24"/>
        </w:rPr>
      </w:pPr>
      <w:r w:rsidRPr="00D6537F">
        <w:rPr>
          <w:rFonts w:ascii="Times New Roman" w:hAnsi="Times New Roman" w:cs="Times New Roman"/>
          <w:sz w:val="24"/>
          <w:szCs w:val="24"/>
        </w:rPr>
        <w:t xml:space="preserve">After exiting </w:t>
      </w:r>
      <w:proofErr w:type="spellStart"/>
      <w:r w:rsidRPr="00D6537F">
        <w:rPr>
          <w:rFonts w:ascii="Times New Roman" w:hAnsi="Times New Roman" w:cs="Times New Roman"/>
          <w:sz w:val="24"/>
          <w:szCs w:val="24"/>
        </w:rPr>
        <w:t>eprime</w:t>
      </w:r>
      <w:proofErr w:type="spellEnd"/>
      <w:r w:rsidRPr="00D6537F">
        <w:rPr>
          <w:rFonts w:ascii="Times New Roman" w:hAnsi="Times New Roman" w:cs="Times New Roman"/>
          <w:sz w:val="24"/>
          <w:szCs w:val="24"/>
        </w:rPr>
        <w:t xml:space="preserve">, confirm that three </w:t>
      </w:r>
      <w:proofErr w:type="spellStart"/>
      <w:r w:rsidRPr="00D6537F">
        <w:rPr>
          <w:rFonts w:ascii="Times New Roman" w:hAnsi="Times New Roman" w:cs="Times New Roman"/>
          <w:sz w:val="24"/>
          <w:szCs w:val="24"/>
        </w:rPr>
        <w:t>eprime</w:t>
      </w:r>
      <w:proofErr w:type="spellEnd"/>
      <w:r w:rsidRPr="00D6537F">
        <w:rPr>
          <w:rFonts w:ascii="Times New Roman" w:hAnsi="Times New Roman" w:cs="Times New Roman"/>
          <w:sz w:val="24"/>
          <w:szCs w:val="24"/>
        </w:rPr>
        <w:t xml:space="preserve"> output files with the participant’s ID number in the file name were created. </w:t>
      </w:r>
    </w:p>
    <w:p w14:paraId="37B3ECA1" w14:textId="77777777" w:rsidR="00D6537F" w:rsidRPr="00D6537F" w:rsidRDefault="0017776F" w:rsidP="00D6537F">
      <w:pPr>
        <w:pStyle w:val="ListParagraph"/>
        <w:numPr>
          <w:ilvl w:val="0"/>
          <w:numId w:val="2"/>
        </w:numPr>
        <w:jc w:val="both"/>
        <w:rPr>
          <w:b/>
        </w:rPr>
      </w:pPr>
      <w:r w:rsidRPr="00D6537F">
        <w:rPr>
          <w:rFonts w:ascii="Times New Roman" w:hAnsi="Times New Roman" w:cs="Times New Roman"/>
          <w:sz w:val="24"/>
          <w:szCs w:val="24"/>
        </w:rPr>
        <w:t xml:space="preserve">Copy these three files to USB and then move files to ACE_DATA folder on computer. </w:t>
      </w:r>
    </w:p>
    <w:p w14:paraId="62D17343" w14:textId="0C89B26F" w:rsidR="0017776F" w:rsidRPr="00D6537F" w:rsidRDefault="0017776F" w:rsidP="00D6537F">
      <w:pPr>
        <w:pStyle w:val="ListParagraph"/>
        <w:numPr>
          <w:ilvl w:val="0"/>
          <w:numId w:val="2"/>
        </w:numPr>
        <w:jc w:val="both"/>
        <w:rPr>
          <w:b/>
        </w:rPr>
      </w:pPr>
      <w:r w:rsidRPr="00D6537F">
        <w:rPr>
          <w:rFonts w:ascii="Times New Roman" w:hAnsi="Times New Roman" w:cs="Times New Roman"/>
          <w:sz w:val="24"/>
          <w:szCs w:val="24"/>
        </w:rPr>
        <w:t>Shutdown computer and put computer back in case with charger and mouse.</w:t>
      </w:r>
    </w:p>
    <w:sectPr w:rsidR="0017776F" w:rsidRPr="00D6537F" w:rsidSect="000409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36881"/>
    <w:multiLevelType w:val="hybridMultilevel"/>
    <w:tmpl w:val="23D627AE"/>
    <w:lvl w:ilvl="0" w:tplc="C3E82188">
      <w:start w:val="1"/>
      <w:numFmt w:val="decimal"/>
      <w:lvlText w:val="%1."/>
      <w:lvlJc w:val="left"/>
      <w:pPr>
        <w:ind w:left="720" w:hanging="360"/>
      </w:pPr>
      <w:rPr>
        <w:rFonts w:ascii="Times New Roman" w:hAnsi="Times New Roman" w:cs="Times New Roman" w:hint="default"/>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0AB28A6"/>
    <w:multiLevelType w:val="hybridMultilevel"/>
    <w:tmpl w:val="6A4C6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8FC"/>
    <w:rsid w:val="000409B8"/>
    <w:rsid w:val="000847AB"/>
    <w:rsid w:val="000A40F1"/>
    <w:rsid w:val="0017776F"/>
    <w:rsid w:val="002914F0"/>
    <w:rsid w:val="0047108B"/>
    <w:rsid w:val="00501ED2"/>
    <w:rsid w:val="00553447"/>
    <w:rsid w:val="0069447F"/>
    <w:rsid w:val="006C56FE"/>
    <w:rsid w:val="007B6D53"/>
    <w:rsid w:val="00D6537F"/>
    <w:rsid w:val="00E878FC"/>
    <w:rsid w:val="00EB64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267B84F"/>
  <w14:defaultImageDpi w14:val="32767"/>
  <w15:chartTrackingRefBased/>
  <w15:docId w15:val="{C455E554-4188-6442-8A6C-514168958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7776F"/>
    <w:rPr>
      <w:rFonts w:ascii="Times New Roman" w:eastAsia="Times New Roman" w:hAnsi="Times New Roman" w:cs="Times New Roman"/>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78FC"/>
    <w:pPr>
      <w:spacing w:after="200" w:line="276" w:lineRule="auto"/>
      <w:ind w:left="720"/>
      <w:contextualSpacing/>
    </w:pPr>
    <w:rPr>
      <w:rFonts w:asciiTheme="minorHAnsi" w:eastAsiaTheme="minorHAnsi" w:hAnsiTheme="minorHAnsi" w:cstheme="minorBidi"/>
      <w:sz w:val="22"/>
      <w:szCs w:val="22"/>
    </w:rPr>
  </w:style>
  <w:style w:type="table" w:styleId="TableGrid">
    <w:name w:val="Table Grid"/>
    <w:basedOn w:val="TableNormal"/>
    <w:uiPriority w:val="39"/>
    <w:rsid w:val="00E878FC"/>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7</Pages>
  <Words>1258</Words>
  <Characters>7175</Characters>
  <Application>Microsoft Macintosh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Taylor Salo</cp:lastModifiedBy>
  <cp:revision>9</cp:revision>
  <dcterms:created xsi:type="dcterms:W3CDTF">2019-06-21T20:15:00Z</dcterms:created>
  <dcterms:modified xsi:type="dcterms:W3CDTF">2020-01-13T12:21:00Z</dcterms:modified>
</cp:coreProperties>
</file>